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060AD13" w:rsidR="00C67D93" w:rsidRDefault="46340D04" w:rsidP="70B69498">
      <w:pPr>
        <w:pStyle w:val="Title"/>
        <w:jc w:val="center"/>
      </w:pPr>
      <w:r>
        <w:t>Math and Science Center</w:t>
      </w:r>
    </w:p>
    <w:p w14:paraId="28B3E4D2" w14:textId="45265327" w:rsidR="46340D04" w:rsidRDefault="46340D04" w:rsidP="70B69498">
      <w:pPr>
        <w:pStyle w:val="Title"/>
        <w:jc w:val="center"/>
      </w:pPr>
      <w:r>
        <w:t>Tutoring Coverage by Subject</w:t>
      </w:r>
    </w:p>
    <w:p w14:paraId="515C3728" w14:textId="03230B18" w:rsidR="70B69498" w:rsidRDefault="70B69498"/>
    <w:p w14:paraId="30731313" w14:textId="50939758" w:rsidR="6DDF5427" w:rsidRDefault="6DDF5427" w:rsidP="70B69498">
      <w:pPr>
        <w:pStyle w:val="Heading1"/>
      </w:pPr>
      <w:r>
        <w:t>Biology</w:t>
      </w:r>
    </w:p>
    <w:p w14:paraId="5C0A9CDD" w14:textId="6D90B92A" w:rsidR="6DDF5427" w:rsidRDefault="3D82ADEE" w:rsidP="70B69498">
      <w:pPr>
        <w:pStyle w:val="NoSpacing"/>
        <w:rPr>
          <w:u w:val="single"/>
        </w:rPr>
      </w:pPr>
      <w:r w:rsidRPr="7DAFDB15">
        <w:rPr>
          <w:u w:val="single"/>
        </w:rPr>
        <w:t xml:space="preserve">BIO 120 </w:t>
      </w:r>
      <w:r w:rsidR="638F2824" w:rsidRPr="7DAFDB15">
        <w:rPr>
          <w:u w:val="single"/>
        </w:rPr>
        <w:t xml:space="preserve">- </w:t>
      </w:r>
      <w:r w:rsidR="4C5726E3" w:rsidRPr="7DAFDB15">
        <w:rPr>
          <w:u w:val="single"/>
        </w:rPr>
        <w:t>Principles of Biology</w:t>
      </w:r>
    </w:p>
    <w:p w14:paraId="6FC458B9" w14:textId="4ECA11BB" w:rsidR="6DDF5427" w:rsidRDefault="2FCC7A4E" w:rsidP="70B69498">
      <w:pPr>
        <w:pStyle w:val="NoSpacing"/>
      </w:pPr>
      <w:r>
        <w:t>M</w:t>
      </w:r>
      <w:r w:rsidR="4985838B">
        <w:t>,</w:t>
      </w:r>
      <w:r>
        <w:t xml:space="preserve">10a – </w:t>
      </w:r>
      <w:r w:rsidR="6530FE8B">
        <w:t>4</w:t>
      </w:r>
      <w:r>
        <w:t>p</w:t>
      </w:r>
    </w:p>
    <w:p w14:paraId="5F6244F6" w14:textId="08D2EB63" w:rsidR="004596BD" w:rsidRDefault="004596BD" w:rsidP="76D349EA">
      <w:pPr>
        <w:pStyle w:val="NoSpacing"/>
      </w:pPr>
      <w:r>
        <w:t>T-W,10a – 6p</w:t>
      </w:r>
    </w:p>
    <w:p w14:paraId="38793503" w14:textId="7E9EBD70" w:rsidR="6FFC7333" w:rsidRDefault="6FFC7333" w:rsidP="76D349EA">
      <w:pPr>
        <w:pStyle w:val="NoSpacing"/>
      </w:pPr>
      <w:r>
        <w:t>Th, 1</w:t>
      </w:r>
      <w:r w:rsidR="26DCB6CB">
        <w:t>1</w:t>
      </w:r>
      <w:r>
        <w:t>a</w:t>
      </w:r>
      <w:r w:rsidR="5E588A68">
        <w:t xml:space="preserve"> </w:t>
      </w:r>
      <w:r>
        <w:t>-</w:t>
      </w:r>
      <w:r w:rsidR="5E588A68">
        <w:t xml:space="preserve"> </w:t>
      </w:r>
      <w:r>
        <w:t>6p</w:t>
      </w:r>
    </w:p>
    <w:p w14:paraId="0F10D950" w14:textId="32AD2E96" w:rsidR="6DDF5427" w:rsidRDefault="2FCC7A4E" w:rsidP="70B69498">
      <w:pPr>
        <w:pStyle w:val="NoSpacing"/>
      </w:pPr>
      <w:r>
        <w:t>F</w:t>
      </w:r>
      <w:r w:rsidR="16532176">
        <w:t xml:space="preserve">, </w:t>
      </w:r>
      <w:r>
        <w:t>10a</w:t>
      </w:r>
      <w:r w:rsidR="322620D2">
        <w:t xml:space="preserve"> </w:t>
      </w:r>
      <w:r>
        <w:t>- 2p</w:t>
      </w:r>
    </w:p>
    <w:p w14:paraId="68E3AEAA" w14:textId="2E359ED3" w:rsidR="70B69498" w:rsidRDefault="70B69498" w:rsidP="70B69498">
      <w:pPr>
        <w:pStyle w:val="NoSpacing"/>
      </w:pPr>
    </w:p>
    <w:p w14:paraId="2A72BF5B" w14:textId="5E4F9B3D" w:rsidR="6DDF5427" w:rsidRPr="00182056" w:rsidRDefault="3D82ADEE" w:rsidP="70B69498">
      <w:pPr>
        <w:pStyle w:val="NoSpacing"/>
        <w:rPr>
          <w:u w:val="single"/>
          <w:lang w:val="es-ES"/>
        </w:rPr>
      </w:pPr>
      <w:r w:rsidRPr="00182056">
        <w:rPr>
          <w:u w:val="single"/>
          <w:lang w:val="es-ES"/>
        </w:rPr>
        <w:t>Bio 230</w:t>
      </w:r>
      <w:r w:rsidR="02F04A7E" w:rsidRPr="00182056">
        <w:rPr>
          <w:u w:val="single"/>
          <w:lang w:val="es-ES"/>
        </w:rPr>
        <w:t xml:space="preserve"> – Princ </w:t>
      </w:r>
      <w:proofErr w:type="spellStart"/>
      <w:r w:rsidR="02F04A7E" w:rsidRPr="00182056">
        <w:rPr>
          <w:u w:val="single"/>
          <w:lang w:val="es-ES"/>
        </w:rPr>
        <w:t>Cellu</w:t>
      </w:r>
      <w:proofErr w:type="spellEnd"/>
      <w:r w:rsidR="02F04A7E" w:rsidRPr="00182056">
        <w:rPr>
          <w:u w:val="single"/>
          <w:lang w:val="es-ES"/>
        </w:rPr>
        <w:t>/</w:t>
      </w:r>
      <w:proofErr w:type="spellStart"/>
      <w:r w:rsidR="02F04A7E" w:rsidRPr="00182056">
        <w:rPr>
          <w:u w:val="single"/>
          <w:lang w:val="es-ES"/>
        </w:rPr>
        <w:t>Moleculr</w:t>
      </w:r>
      <w:proofErr w:type="spellEnd"/>
      <w:r w:rsidR="02F04A7E" w:rsidRPr="00182056">
        <w:rPr>
          <w:u w:val="single"/>
          <w:lang w:val="es-ES"/>
        </w:rPr>
        <w:t>/</w:t>
      </w:r>
      <w:proofErr w:type="spellStart"/>
      <w:r w:rsidR="02F04A7E" w:rsidRPr="00182056">
        <w:rPr>
          <w:u w:val="single"/>
          <w:lang w:val="es-ES"/>
        </w:rPr>
        <w:t>Evolu</w:t>
      </w:r>
      <w:proofErr w:type="spellEnd"/>
      <w:r w:rsidR="02F04A7E" w:rsidRPr="00182056">
        <w:rPr>
          <w:u w:val="single"/>
          <w:lang w:val="es-ES"/>
        </w:rPr>
        <w:t xml:space="preserve"> Bio</w:t>
      </w:r>
    </w:p>
    <w:p w14:paraId="2631BF9D" w14:textId="12B09542" w:rsidR="6DDF5427" w:rsidRDefault="6DDF5427" w:rsidP="70B69498">
      <w:pPr>
        <w:pStyle w:val="NoSpacing"/>
      </w:pPr>
      <w:r>
        <w:t>M</w:t>
      </w:r>
      <w:r w:rsidR="08215440">
        <w:t>,</w:t>
      </w:r>
      <w:r>
        <w:t xml:space="preserve"> 2</w:t>
      </w:r>
      <w:r w:rsidR="35210F48">
        <w:t>p</w:t>
      </w:r>
      <w:r w:rsidR="529F7BC1">
        <w:t xml:space="preserve"> – 6p</w:t>
      </w:r>
    </w:p>
    <w:p w14:paraId="006577DD" w14:textId="588BFFBA" w:rsidR="529F7BC1" w:rsidRDefault="529F7BC1" w:rsidP="70B69498">
      <w:pPr>
        <w:pStyle w:val="NoSpacing"/>
      </w:pPr>
      <w:r>
        <w:t>T, 10a – 4p</w:t>
      </w:r>
    </w:p>
    <w:p w14:paraId="2AB1D55C" w14:textId="2236656B" w:rsidR="529F7BC1" w:rsidRDefault="6A9E2DB4" w:rsidP="70B69498">
      <w:pPr>
        <w:pStyle w:val="NoSpacing"/>
      </w:pPr>
      <w:r>
        <w:t>W, 12:30p – 2p</w:t>
      </w:r>
    </w:p>
    <w:p w14:paraId="579EA362" w14:textId="37D65605" w:rsidR="529F7BC1" w:rsidRDefault="529F7BC1" w:rsidP="70B69498">
      <w:pPr>
        <w:pStyle w:val="NoSpacing"/>
      </w:pPr>
      <w:r>
        <w:t>Th, 11a – 5p</w:t>
      </w:r>
    </w:p>
    <w:p w14:paraId="1554BE4F" w14:textId="7D540DDE" w:rsidR="529F7BC1" w:rsidRPr="00182056" w:rsidRDefault="529F7BC1" w:rsidP="70B69498">
      <w:pPr>
        <w:pStyle w:val="NoSpacing"/>
        <w:rPr>
          <w:lang w:val="es-ES"/>
        </w:rPr>
      </w:pPr>
      <w:r w:rsidRPr="00182056">
        <w:rPr>
          <w:lang w:val="es-ES"/>
        </w:rPr>
        <w:t>F, 10a – 12p</w:t>
      </w:r>
    </w:p>
    <w:p w14:paraId="72A484DF" w14:textId="456A846F" w:rsidR="70B69498" w:rsidRPr="00182056" w:rsidRDefault="70B69498" w:rsidP="70B69498">
      <w:pPr>
        <w:pStyle w:val="NoSpacing"/>
        <w:rPr>
          <w:lang w:val="es-ES"/>
        </w:rPr>
      </w:pPr>
    </w:p>
    <w:p w14:paraId="1B3BCEA3" w14:textId="5C3186E2" w:rsidR="6A9E2DB4" w:rsidRDefault="6A9E2DB4" w:rsidP="7DAFDB15">
      <w:pPr>
        <w:pStyle w:val="NoSpacing"/>
        <w:rPr>
          <w:u w:val="single"/>
        </w:rPr>
      </w:pPr>
      <w:r w:rsidRPr="00182056">
        <w:rPr>
          <w:u w:val="single"/>
          <w:lang w:val="es-ES"/>
        </w:rPr>
        <w:t>Bio 240</w:t>
      </w:r>
      <w:r w:rsidR="5C406347" w:rsidRPr="00182056">
        <w:rPr>
          <w:u w:val="single"/>
          <w:lang w:val="es-ES"/>
        </w:rPr>
        <w:t xml:space="preserve"> – Ecol. </w:t>
      </w:r>
      <w:proofErr w:type="spellStart"/>
      <w:r w:rsidR="5C406347" w:rsidRPr="7DAFDB15">
        <w:rPr>
          <w:u w:val="single"/>
        </w:rPr>
        <w:t>Evolut</w:t>
      </w:r>
      <w:proofErr w:type="spellEnd"/>
      <w:r w:rsidR="5C406347" w:rsidRPr="7DAFDB15">
        <w:rPr>
          <w:u w:val="single"/>
        </w:rPr>
        <w:t xml:space="preserve"> &amp; Organismal Bio</w:t>
      </w:r>
    </w:p>
    <w:p w14:paraId="2561D42D" w14:textId="2FF0074C" w:rsidR="529F7BC1" w:rsidRDefault="65EF8B7F" w:rsidP="70B69498">
      <w:pPr>
        <w:pStyle w:val="NoSpacing"/>
      </w:pPr>
      <w:r>
        <w:t>T, 10a</w:t>
      </w:r>
      <w:r w:rsidR="365EA47F">
        <w:t xml:space="preserve"> </w:t>
      </w:r>
      <w:r>
        <w:t>- 12p</w:t>
      </w:r>
    </w:p>
    <w:p w14:paraId="6328049A" w14:textId="7DBA5E4B" w:rsidR="529F7BC1" w:rsidRDefault="529F7BC1" w:rsidP="70B69498">
      <w:pPr>
        <w:pStyle w:val="NoSpacing"/>
      </w:pPr>
      <w:r>
        <w:t>W, 12:30p – 2p</w:t>
      </w:r>
    </w:p>
    <w:p w14:paraId="038D2CC9" w14:textId="717A03D0" w:rsidR="70B69498" w:rsidRDefault="65EF8B7F" w:rsidP="70B69498">
      <w:pPr>
        <w:pStyle w:val="NoSpacing"/>
      </w:pPr>
      <w:r>
        <w:t>F, 10a – 12p</w:t>
      </w:r>
    </w:p>
    <w:p w14:paraId="0920498C" w14:textId="383A0D54" w:rsidR="42C6C7B9" w:rsidRDefault="51A2C321" w:rsidP="70B69498">
      <w:pPr>
        <w:pStyle w:val="Heading1"/>
      </w:pPr>
      <w:r>
        <w:t>Chemistry</w:t>
      </w:r>
    </w:p>
    <w:p w14:paraId="582D1639" w14:textId="7591AF63" w:rsidR="4177167D" w:rsidRDefault="4177167D" w:rsidP="76D349EA">
      <w:pPr>
        <w:pStyle w:val="NoSpacing"/>
        <w:rPr>
          <w:u w:val="single"/>
        </w:rPr>
      </w:pPr>
      <w:r w:rsidRPr="76D349EA">
        <w:rPr>
          <w:u w:val="single"/>
        </w:rPr>
        <w:t>Chem 102 – Forensic Chemistry</w:t>
      </w:r>
    </w:p>
    <w:p w14:paraId="11A92A93" w14:textId="7AE4F15A" w:rsidR="4177167D" w:rsidRDefault="4177167D" w:rsidP="76D349EA">
      <w:pPr>
        <w:pStyle w:val="NoSpacing"/>
        <w:spacing w:line="240" w:lineRule="auto"/>
      </w:pPr>
      <w:r>
        <w:t>M, 2p – 6p</w:t>
      </w:r>
    </w:p>
    <w:p w14:paraId="5CB975C1" w14:textId="3379D11C" w:rsidR="4177167D" w:rsidRDefault="4177167D" w:rsidP="76D349EA">
      <w:pPr>
        <w:pStyle w:val="NoSpacing"/>
        <w:spacing w:line="240" w:lineRule="auto"/>
      </w:pPr>
      <w:r>
        <w:t>T, 10a – 4p</w:t>
      </w:r>
    </w:p>
    <w:p w14:paraId="252B08C1" w14:textId="382895D9" w:rsidR="5F8229C7" w:rsidRDefault="5F8229C7" w:rsidP="76D349EA">
      <w:pPr>
        <w:pStyle w:val="NoSpacing"/>
        <w:spacing w:line="240" w:lineRule="auto"/>
      </w:pPr>
      <w:r>
        <w:t>W, 12:30p – 5:30p</w:t>
      </w:r>
    </w:p>
    <w:p w14:paraId="0C804087" w14:textId="5953CF35" w:rsidR="5F8229C7" w:rsidRDefault="5F8229C7" w:rsidP="76D349EA">
      <w:pPr>
        <w:pStyle w:val="NoSpacing"/>
        <w:spacing w:line="240" w:lineRule="auto"/>
      </w:pPr>
      <w:r>
        <w:t>Th, 11a – 5p</w:t>
      </w:r>
    </w:p>
    <w:p w14:paraId="412F6694" w14:textId="4CF454F9" w:rsidR="5F8229C7" w:rsidRDefault="5F8229C7" w:rsidP="76D349EA">
      <w:pPr>
        <w:pStyle w:val="NoSpacing"/>
        <w:spacing w:line="240" w:lineRule="auto"/>
      </w:pPr>
      <w:r>
        <w:t>F,</w:t>
      </w:r>
      <w:r w:rsidR="1DE9008E">
        <w:t xml:space="preserve"> </w:t>
      </w:r>
      <w:r>
        <w:t>10a</w:t>
      </w:r>
      <w:r w:rsidR="7F2B5A07">
        <w:t xml:space="preserve"> - </w:t>
      </w:r>
      <w:r>
        <w:t>12p</w:t>
      </w:r>
    </w:p>
    <w:p w14:paraId="26D1F27F" w14:textId="2C974785" w:rsidR="76D349EA" w:rsidRDefault="76D349EA" w:rsidP="76D349EA">
      <w:pPr>
        <w:pStyle w:val="NoSpacing"/>
        <w:spacing w:line="240" w:lineRule="auto"/>
      </w:pPr>
    </w:p>
    <w:p w14:paraId="2F94470E" w14:textId="40CA2AF3" w:rsidR="76D349EA" w:rsidRDefault="76D349EA" w:rsidP="76D349EA">
      <w:pPr>
        <w:pStyle w:val="NoSpacing"/>
        <w:spacing w:line="240" w:lineRule="auto"/>
      </w:pPr>
    </w:p>
    <w:p w14:paraId="0F39D752" w14:textId="0884D97A" w:rsidR="6BE2919A" w:rsidRDefault="6BE2919A" w:rsidP="7DAFDB15">
      <w:pPr>
        <w:pStyle w:val="NoSpacing"/>
        <w:rPr>
          <w:u w:val="single"/>
        </w:rPr>
      </w:pPr>
      <w:r w:rsidRPr="7DAFDB15">
        <w:rPr>
          <w:u w:val="single"/>
        </w:rPr>
        <w:t>Chem 113</w:t>
      </w:r>
      <w:r w:rsidR="337B017D" w:rsidRPr="7DAFDB15">
        <w:rPr>
          <w:u w:val="single"/>
        </w:rPr>
        <w:t xml:space="preserve"> – Forensic Chemistry</w:t>
      </w:r>
    </w:p>
    <w:p w14:paraId="3955BE20" w14:textId="5A69386E" w:rsidR="06C4B268" w:rsidRDefault="06C4B268" w:rsidP="70B69498">
      <w:pPr>
        <w:pStyle w:val="NoSpacing"/>
        <w:spacing w:line="240" w:lineRule="auto"/>
      </w:pPr>
      <w:r>
        <w:t>M- Th, 10a – 6p</w:t>
      </w:r>
    </w:p>
    <w:p w14:paraId="719EFC5B" w14:textId="6D75826B" w:rsidR="2686C8CB" w:rsidRDefault="60E03FCD" w:rsidP="70B69498">
      <w:pPr>
        <w:pStyle w:val="NoSpacing"/>
        <w:spacing w:line="240" w:lineRule="auto"/>
      </w:pPr>
      <w:r>
        <w:t>F, 10a - 2p</w:t>
      </w:r>
    </w:p>
    <w:p w14:paraId="2811B3A0" w14:textId="26147D44" w:rsidR="70B69498" w:rsidRDefault="466DFDCF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lastRenderedPageBreak/>
        <w:t xml:space="preserve">Chem 115 </w:t>
      </w:r>
      <w:r w:rsidR="00182056" w:rsidRPr="76D349EA">
        <w:rPr>
          <w:u w:val="single"/>
        </w:rPr>
        <w:t>– Fundamentals</w:t>
      </w:r>
      <w:r w:rsidR="5420BAB9" w:rsidRPr="76D349EA">
        <w:rPr>
          <w:u w:val="single"/>
        </w:rPr>
        <w:t xml:space="preserve"> of Chemistry</w:t>
      </w:r>
    </w:p>
    <w:p w14:paraId="2D5B086B" w14:textId="5A69386E" w:rsidR="70B69498" w:rsidRDefault="466DFDCF" w:rsidP="70B69498">
      <w:pPr>
        <w:pStyle w:val="NoSpacing"/>
        <w:spacing w:line="240" w:lineRule="auto"/>
      </w:pPr>
      <w:r>
        <w:t>M- Th, 10a – 6p</w:t>
      </w:r>
    </w:p>
    <w:p w14:paraId="3D9AF394" w14:textId="05405BB9" w:rsidR="70B69498" w:rsidRDefault="7AF50FA3" w:rsidP="70B69498">
      <w:pPr>
        <w:pStyle w:val="NoSpacing"/>
        <w:spacing w:line="240" w:lineRule="auto"/>
      </w:pPr>
      <w:r>
        <w:t>F, 10a</w:t>
      </w:r>
      <w:r w:rsidR="3142CFAD">
        <w:t xml:space="preserve"> – </w:t>
      </w:r>
      <w:r>
        <w:t>2p</w:t>
      </w:r>
    </w:p>
    <w:p w14:paraId="13E8546A" w14:textId="75D6A4B7" w:rsidR="70B69498" w:rsidRDefault="70B69498" w:rsidP="70B69498">
      <w:pPr>
        <w:pStyle w:val="NoSpacing"/>
        <w:spacing w:line="240" w:lineRule="auto"/>
      </w:pPr>
    </w:p>
    <w:p w14:paraId="02D17767" w14:textId="62F536CF" w:rsidR="70B69498" w:rsidRDefault="6DA442C8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t xml:space="preserve">Chem 120 – </w:t>
      </w:r>
      <w:r w:rsidR="31FD23D2" w:rsidRPr="76D349EA">
        <w:rPr>
          <w:u w:val="single"/>
        </w:rPr>
        <w:t>Prep for General Chemistry</w:t>
      </w:r>
    </w:p>
    <w:p w14:paraId="3D96D66A" w14:textId="5A69386E" w:rsidR="70B69498" w:rsidRDefault="6DA442C8" w:rsidP="70B69498">
      <w:pPr>
        <w:pStyle w:val="NoSpacing"/>
        <w:spacing w:line="240" w:lineRule="auto"/>
      </w:pPr>
      <w:r>
        <w:t>M- Th, 10a – 6p</w:t>
      </w:r>
    </w:p>
    <w:p w14:paraId="28A2AD26" w14:textId="043E7553" w:rsidR="70B69498" w:rsidRDefault="6DA442C8" w:rsidP="70B69498">
      <w:pPr>
        <w:pStyle w:val="NoSpacing"/>
        <w:spacing w:line="240" w:lineRule="auto"/>
      </w:pPr>
      <w:r>
        <w:t>F, 10a – 2p</w:t>
      </w:r>
    </w:p>
    <w:p w14:paraId="1FBB9D08" w14:textId="2645B486" w:rsidR="70B69498" w:rsidRDefault="70B69498" w:rsidP="70B69498">
      <w:pPr>
        <w:pStyle w:val="NoSpacing"/>
        <w:spacing w:line="240" w:lineRule="auto"/>
      </w:pPr>
    </w:p>
    <w:p w14:paraId="14244814" w14:textId="77114B05" w:rsidR="70B69498" w:rsidRDefault="6DA442C8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t xml:space="preserve">Chem 141 – </w:t>
      </w:r>
      <w:r w:rsidR="75DC279A" w:rsidRPr="76D349EA">
        <w:rPr>
          <w:u w:val="single"/>
        </w:rPr>
        <w:t>General Chemistry I</w:t>
      </w:r>
    </w:p>
    <w:p w14:paraId="3E751656" w14:textId="3C101325" w:rsidR="70B69498" w:rsidRDefault="6DA442C8" w:rsidP="70B69498">
      <w:pPr>
        <w:pStyle w:val="NoSpacing"/>
        <w:spacing w:line="240" w:lineRule="auto"/>
      </w:pPr>
      <w:r>
        <w:t>M, 11a</w:t>
      </w:r>
      <w:r w:rsidR="46139328">
        <w:t xml:space="preserve"> </w:t>
      </w:r>
      <w:r>
        <w:t>-</w:t>
      </w:r>
      <w:r w:rsidR="46139328">
        <w:t xml:space="preserve"> </w:t>
      </w:r>
      <w:r>
        <w:t>1p; 2p</w:t>
      </w:r>
      <w:r w:rsidR="111B8E90">
        <w:t xml:space="preserve"> </w:t>
      </w:r>
      <w:r>
        <w:t>-</w:t>
      </w:r>
      <w:r w:rsidR="111B8E90">
        <w:t xml:space="preserve"> </w:t>
      </w:r>
      <w:r>
        <w:t>6p</w:t>
      </w:r>
    </w:p>
    <w:p w14:paraId="5BA59368" w14:textId="364A2BF8" w:rsidR="70B69498" w:rsidRDefault="6DA442C8" w:rsidP="70B69498">
      <w:pPr>
        <w:pStyle w:val="NoSpacing"/>
        <w:spacing w:line="240" w:lineRule="auto"/>
      </w:pPr>
      <w:r>
        <w:t xml:space="preserve">T, 10a – </w:t>
      </w:r>
      <w:r w:rsidR="1319AECC">
        <w:t>6</w:t>
      </w:r>
      <w:r>
        <w:t>p</w:t>
      </w:r>
    </w:p>
    <w:p w14:paraId="40FAC1B1" w14:textId="0E3A0D27" w:rsidR="70B69498" w:rsidRDefault="6DA442C8" w:rsidP="70B69498">
      <w:pPr>
        <w:pStyle w:val="NoSpacing"/>
        <w:spacing w:line="240" w:lineRule="auto"/>
      </w:pPr>
      <w:r>
        <w:t>W, 1</w:t>
      </w:r>
      <w:r w:rsidR="60B619F5">
        <w:t>0a</w:t>
      </w:r>
      <w:r>
        <w:t xml:space="preserve"> – 2p; 3:30p</w:t>
      </w:r>
      <w:r w:rsidR="1FB17C5E">
        <w:t xml:space="preserve"> </w:t>
      </w:r>
      <w:r>
        <w:t>-</w:t>
      </w:r>
      <w:r w:rsidR="1FB17C5E">
        <w:t xml:space="preserve"> </w:t>
      </w:r>
      <w:r>
        <w:t>5:30p</w:t>
      </w:r>
    </w:p>
    <w:p w14:paraId="2A3E3B8F" w14:textId="2A185415" w:rsidR="70B69498" w:rsidRDefault="6DA442C8" w:rsidP="70B69498">
      <w:pPr>
        <w:pStyle w:val="NoSpacing"/>
        <w:spacing w:line="240" w:lineRule="auto"/>
      </w:pPr>
      <w:r>
        <w:t xml:space="preserve">Th, 10a – </w:t>
      </w:r>
      <w:r w:rsidR="08F589A3">
        <w:t>6</w:t>
      </w:r>
      <w:r>
        <w:t>p</w:t>
      </w:r>
    </w:p>
    <w:p w14:paraId="2E54A967" w14:textId="68EBB369" w:rsidR="70B69498" w:rsidRDefault="6DA442C8" w:rsidP="70B69498">
      <w:pPr>
        <w:pStyle w:val="NoSpacing"/>
        <w:spacing w:line="240" w:lineRule="auto"/>
      </w:pPr>
      <w:r>
        <w:t>F, 10a</w:t>
      </w:r>
      <w:r w:rsidR="5581D913">
        <w:t xml:space="preserve"> </w:t>
      </w:r>
      <w:r>
        <w:t>-</w:t>
      </w:r>
      <w:r w:rsidR="5581D913">
        <w:t xml:space="preserve"> </w:t>
      </w:r>
      <w:r>
        <w:t>2p</w:t>
      </w:r>
    </w:p>
    <w:p w14:paraId="19E7DED1" w14:textId="06F971A6" w:rsidR="70B69498" w:rsidRDefault="70B69498" w:rsidP="70B69498">
      <w:pPr>
        <w:pStyle w:val="NoSpacing"/>
        <w:spacing w:line="240" w:lineRule="auto"/>
      </w:pPr>
    </w:p>
    <w:p w14:paraId="4ACAAA64" w14:textId="2666C951" w:rsidR="70B69498" w:rsidRDefault="4CC2D761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t xml:space="preserve">Chem 142 – </w:t>
      </w:r>
      <w:r w:rsidR="2B188A99" w:rsidRPr="76D349EA">
        <w:rPr>
          <w:u w:val="single"/>
        </w:rPr>
        <w:t>General Chemistry II</w:t>
      </w:r>
    </w:p>
    <w:p w14:paraId="040FAFE2" w14:textId="352761D3" w:rsidR="70B69498" w:rsidRDefault="4CC2D761" w:rsidP="70B69498">
      <w:pPr>
        <w:pStyle w:val="NoSpacing"/>
        <w:spacing w:line="240" w:lineRule="auto"/>
      </w:pPr>
      <w:r>
        <w:t>M, 11a</w:t>
      </w:r>
      <w:r w:rsidR="38CBF04A">
        <w:t xml:space="preserve"> </w:t>
      </w:r>
      <w:r>
        <w:t>-</w:t>
      </w:r>
      <w:r w:rsidR="38CBF04A">
        <w:t xml:space="preserve"> </w:t>
      </w:r>
      <w:r>
        <w:t>1p; 2p</w:t>
      </w:r>
      <w:r w:rsidR="2D107125">
        <w:t xml:space="preserve"> </w:t>
      </w:r>
      <w:r>
        <w:t>-</w:t>
      </w:r>
      <w:r w:rsidR="2D107125">
        <w:t xml:space="preserve"> </w:t>
      </w:r>
      <w:r>
        <w:t>6p</w:t>
      </w:r>
    </w:p>
    <w:p w14:paraId="44554498" w14:textId="1F04A5DF" w:rsidR="70B69498" w:rsidRDefault="4CC2D761" w:rsidP="70B69498">
      <w:pPr>
        <w:pStyle w:val="NoSpacing"/>
        <w:spacing w:line="240" w:lineRule="auto"/>
      </w:pPr>
      <w:r>
        <w:t xml:space="preserve">T, 10a – </w:t>
      </w:r>
      <w:r w:rsidR="49A5464A">
        <w:t>4</w:t>
      </w:r>
      <w:r>
        <w:t>p</w:t>
      </w:r>
    </w:p>
    <w:p w14:paraId="3F37148A" w14:textId="2860B017" w:rsidR="70B69498" w:rsidRDefault="4CC2D761" w:rsidP="70B69498">
      <w:pPr>
        <w:pStyle w:val="NoSpacing"/>
        <w:spacing w:line="240" w:lineRule="auto"/>
      </w:pPr>
      <w:r>
        <w:t>W, 10a – 2p; 3:30p</w:t>
      </w:r>
      <w:r w:rsidR="69FEB1E5">
        <w:t xml:space="preserve"> </w:t>
      </w:r>
      <w:r>
        <w:t>-</w:t>
      </w:r>
      <w:r w:rsidR="69FEB1E5">
        <w:t xml:space="preserve"> </w:t>
      </w:r>
      <w:r>
        <w:t>5:30p</w:t>
      </w:r>
    </w:p>
    <w:p w14:paraId="542AF961" w14:textId="0E76F676" w:rsidR="70B69498" w:rsidRDefault="4CC2D761" w:rsidP="70B69498">
      <w:pPr>
        <w:pStyle w:val="NoSpacing"/>
        <w:spacing w:line="240" w:lineRule="auto"/>
      </w:pPr>
      <w:r>
        <w:t xml:space="preserve">Th, 10a – </w:t>
      </w:r>
      <w:r w:rsidR="2386E1BC">
        <w:t>5</w:t>
      </w:r>
      <w:r>
        <w:t>p</w:t>
      </w:r>
    </w:p>
    <w:p w14:paraId="44258DF8" w14:textId="36DAFFF2" w:rsidR="70B69498" w:rsidRDefault="4CC2D761" w:rsidP="70B69498">
      <w:pPr>
        <w:pStyle w:val="NoSpacing"/>
        <w:spacing w:line="240" w:lineRule="auto"/>
      </w:pPr>
      <w:r>
        <w:t>F, 10a</w:t>
      </w:r>
      <w:r w:rsidR="27E96C8A">
        <w:t xml:space="preserve"> </w:t>
      </w:r>
      <w:r>
        <w:t>-</w:t>
      </w:r>
      <w:r w:rsidR="3834528B">
        <w:t xml:space="preserve"> </w:t>
      </w:r>
      <w:r>
        <w:t>2p</w:t>
      </w:r>
    </w:p>
    <w:p w14:paraId="5E8BA22D" w14:textId="7E26D49A" w:rsidR="70B69498" w:rsidRDefault="70B69498" w:rsidP="70B69498">
      <w:pPr>
        <w:pStyle w:val="NoSpacing"/>
        <w:spacing w:line="240" w:lineRule="auto"/>
      </w:pPr>
    </w:p>
    <w:p w14:paraId="7DB97183" w14:textId="5D8F4993" w:rsidR="70B69498" w:rsidRDefault="7C13A8EA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t xml:space="preserve">Chem 231 – </w:t>
      </w:r>
      <w:r w:rsidR="506FF526" w:rsidRPr="76D349EA">
        <w:rPr>
          <w:u w:val="single"/>
        </w:rPr>
        <w:t>Organic Chemistry I</w:t>
      </w:r>
    </w:p>
    <w:p w14:paraId="07C733EE" w14:textId="50A61C8F" w:rsidR="70B69498" w:rsidRDefault="7C13A8EA" w:rsidP="70B69498">
      <w:pPr>
        <w:pStyle w:val="NoSpacing"/>
        <w:spacing w:line="240" w:lineRule="auto"/>
      </w:pPr>
      <w:r>
        <w:t>M, 11a</w:t>
      </w:r>
      <w:r w:rsidR="210AA8A6">
        <w:t xml:space="preserve"> </w:t>
      </w:r>
      <w:r>
        <w:t>-</w:t>
      </w:r>
      <w:r w:rsidR="210AA8A6">
        <w:t xml:space="preserve"> </w:t>
      </w:r>
      <w:r>
        <w:t>1p; 2p</w:t>
      </w:r>
      <w:r w:rsidR="7DBD89DA">
        <w:t xml:space="preserve"> </w:t>
      </w:r>
      <w:r>
        <w:t>-</w:t>
      </w:r>
      <w:r w:rsidR="7DBD89DA">
        <w:t xml:space="preserve"> </w:t>
      </w:r>
      <w:r>
        <w:t>6p</w:t>
      </w:r>
    </w:p>
    <w:p w14:paraId="134151D0" w14:textId="1F04A5DF" w:rsidR="70B69498" w:rsidRDefault="7C13A8EA" w:rsidP="70B69498">
      <w:pPr>
        <w:pStyle w:val="NoSpacing"/>
        <w:spacing w:line="240" w:lineRule="auto"/>
      </w:pPr>
      <w:r>
        <w:t>T, 10a – 4p</w:t>
      </w:r>
    </w:p>
    <w:p w14:paraId="7CA88688" w14:textId="7305048D" w:rsidR="70B69498" w:rsidRDefault="7C13A8EA" w:rsidP="70B69498">
      <w:pPr>
        <w:pStyle w:val="NoSpacing"/>
        <w:spacing w:line="240" w:lineRule="auto"/>
      </w:pPr>
      <w:r>
        <w:t>W, 1</w:t>
      </w:r>
      <w:r w:rsidR="6D49EE18">
        <w:t>2p</w:t>
      </w:r>
      <w:r>
        <w:t xml:space="preserve"> – 2</w:t>
      </w:r>
      <w:r w:rsidR="7017EAF5">
        <w:t>:30</w:t>
      </w:r>
      <w:r>
        <w:t>p; 3:30p</w:t>
      </w:r>
      <w:r w:rsidR="417EB775">
        <w:t xml:space="preserve"> </w:t>
      </w:r>
      <w:r>
        <w:t>-</w:t>
      </w:r>
      <w:r w:rsidR="417EB775">
        <w:t xml:space="preserve"> </w:t>
      </w:r>
      <w:r>
        <w:t>5:30p</w:t>
      </w:r>
    </w:p>
    <w:p w14:paraId="0462B590" w14:textId="0E76F676" w:rsidR="70B69498" w:rsidRDefault="7C13A8EA" w:rsidP="70B69498">
      <w:pPr>
        <w:pStyle w:val="NoSpacing"/>
        <w:spacing w:line="240" w:lineRule="auto"/>
      </w:pPr>
      <w:r>
        <w:t>Th, 10a – 5p</w:t>
      </w:r>
    </w:p>
    <w:p w14:paraId="575ED3B6" w14:textId="15BE7B54" w:rsidR="70B69498" w:rsidRDefault="7C13A8EA" w:rsidP="70B69498">
      <w:pPr>
        <w:pStyle w:val="NoSpacing"/>
        <w:spacing w:line="240" w:lineRule="auto"/>
      </w:pPr>
      <w:r>
        <w:t>F, 10a</w:t>
      </w:r>
      <w:r w:rsidR="297A19A9">
        <w:t xml:space="preserve"> </w:t>
      </w:r>
      <w:r>
        <w:t>-</w:t>
      </w:r>
      <w:r w:rsidR="297A19A9">
        <w:t xml:space="preserve"> </w:t>
      </w:r>
      <w:r w:rsidR="45B26BA2">
        <w:t>12</w:t>
      </w:r>
      <w:r>
        <w:t>p</w:t>
      </w:r>
    </w:p>
    <w:p w14:paraId="527180BE" w14:textId="0D90196A" w:rsidR="70B69498" w:rsidRDefault="70B69498" w:rsidP="70B69498">
      <w:pPr>
        <w:pStyle w:val="NoSpacing"/>
        <w:spacing w:line="240" w:lineRule="auto"/>
      </w:pPr>
    </w:p>
    <w:p w14:paraId="4D6C5E8A" w14:textId="18C2ABE6" w:rsidR="70B69498" w:rsidRDefault="4EA8E425" w:rsidP="76D349EA">
      <w:pPr>
        <w:pStyle w:val="NoSpacing"/>
        <w:spacing w:line="240" w:lineRule="auto"/>
        <w:rPr>
          <w:u w:val="single"/>
        </w:rPr>
      </w:pPr>
      <w:r w:rsidRPr="76D349EA">
        <w:rPr>
          <w:u w:val="single"/>
        </w:rPr>
        <w:t xml:space="preserve">Chem 232 – </w:t>
      </w:r>
      <w:r w:rsidR="3A54E888" w:rsidRPr="76D349EA">
        <w:rPr>
          <w:u w:val="single"/>
        </w:rPr>
        <w:t>Organic Chemistry II</w:t>
      </w:r>
    </w:p>
    <w:p w14:paraId="767D7802" w14:textId="53D0F7B6" w:rsidR="70B69498" w:rsidRDefault="4EA8E425" w:rsidP="70B69498">
      <w:pPr>
        <w:pStyle w:val="NoSpacing"/>
        <w:spacing w:line="240" w:lineRule="auto"/>
      </w:pPr>
      <w:r>
        <w:t>W, 3:30p</w:t>
      </w:r>
      <w:r w:rsidR="02779A55">
        <w:t xml:space="preserve"> </w:t>
      </w:r>
      <w:r>
        <w:t>-</w:t>
      </w:r>
      <w:r w:rsidR="02779A55">
        <w:t xml:space="preserve"> </w:t>
      </w:r>
      <w:r>
        <w:t>5:30p</w:t>
      </w:r>
    </w:p>
    <w:p w14:paraId="176B3D43" w14:textId="28C9F862" w:rsidR="70B69498" w:rsidRDefault="70B69498" w:rsidP="70B69498">
      <w:pPr>
        <w:pStyle w:val="NoSpacing"/>
        <w:spacing w:line="240" w:lineRule="auto"/>
      </w:pPr>
    </w:p>
    <w:p w14:paraId="6A7F2789" w14:textId="0505A2F2" w:rsidR="70B69498" w:rsidRDefault="5EE9B5D9" w:rsidP="76D349EA">
      <w:pPr>
        <w:pStyle w:val="Heading1"/>
      </w:pPr>
      <w:r>
        <w:t>Earth Sciences</w:t>
      </w:r>
    </w:p>
    <w:p w14:paraId="1F435022" w14:textId="203F0E03" w:rsidR="70B69498" w:rsidRDefault="5EE9B5D9" w:rsidP="76D349EA">
      <w:pPr>
        <w:pStyle w:val="NoSpacing"/>
        <w:rPr>
          <w:u w:val="single"/>
        </w:rPr>
      </w:pPr>
      <w:r w:rsidRPr="76D349EA">
        <w:rPr>
          <w:u w:val="single"/>
        </w:rPr>
        <w:t>Geog 120-</w:t>
      </w:r>
      <w:r w:rsidR="4CDD8352" w:rsidRPr="76D349EA">
        <w:rPr>
          <w:u w:val="single"/>
        </w:rPr>
        <w:t>Physical Geography</w:t>
      </w:r>
    </w:p>
    <w:p w14:paraId="78B94016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1A94A05C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3B08CD83" w14:textId="71AD52DD" w:rsidR="70B69498" w:rsidRDefault="70B69498" w:rsidP="76D349EA">
      <w:pPr>
        <w:pStyle w:val="NoSpacing"/>
        <w:spacing w:line="240" w:lineRule="auto"/>
      </w:pPr>
    </w:p>
    <w:p w14:paraId="4DA8836A" w14:textId="66319D2E" w:rsidR="70B69498" w:rsidRDefault="5EE9B5D9" w:rsidP="76D349EA">
      <w:pPr>
        <w:pStyle w:val="NoSpacing"/>
        <w:rPr>
          <w:u w:val="single"/>
        </w:rPr>
      </w:pPr>
      <w:r w:rsidRPr="76D349EA">
        <w:rPr>
          <w:u w:val="single"/>
        </w:rPr>
        <w:t>Geog 130-</w:t>
      </w:r>
      <w:r w:rsidR="3FF84669" w:rsidRPr="76D349EA">
        <w:rPr>
          <w:u w:val="single"/>
        </w:rPr>
        <w:t xml:space="preserve"> Human and Cultural Geography</w:t>
      </w:r>
    </w:p>
    <w:p w14:paraId="518353C9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641C1C94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291D995F" w14:textId="4574CC09" w:rsidR="70B69498" w:rsidRDefault="70B69498" w:rsidP="76D349EA">
      <w:pPr>
        <w:pStyle w:val="NoSpacing"/>
        <w:spacing w:line="240" w:lineRule="auto"/>
      </w:pPr>
    </w:p>
    <w:p w14:paraId="4952C647" w14:textId="0E188924" w:rsidR="70B69498" w:rsidRDefault="5EE9B5D9" w:rsidP="76D349EA">
      <w:pPr>
        <w:pStyle w:val="NoSpacing"/>
      </w:pPr>
      <w:r w:rsidRPr="76D349EA">
        <w:rPr>
          <w:u w:val="single"/>
        </w:rPr>
        <w:lastRenderedPageBreak/>
        <w:t>Geol 104-</w:t>
      </w:r>
      <w:r w:rsidR="0D5858EF" w:rsidRPr="76D349EA">
        <w:rPr>
          <w:u w:val="single"/>
        </w:rPr>
        <w:t xml:space="preserve"> Earth Science</w:t>
      </w:r>
    </w:p>
    <w:p w14:paraId="3EA9CB9F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0D3C6C89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2FAA0249" w14:textId="009D75C8" w:rsidR="70B69498" w:rsidRDefault="70B69498" w:rsidP="76D349EA">
      <w:pPr>
        <w:pStyle w:val="NoSpacing"/>
        <w:spacing w:line="240" w:lineRule="auto"/>
      </w:pPr>
    </w:p>
    <w:p w14:paraId="57B26A04" w14:textId="19C4B9E1" w:rsidR="70B69498" w:rsidRDefault="5EE9B5D9" w:rsidP="76D349EA">
      <w:pPr>
        <w:pStyle w:val="NoSpacing"/>
        <w:rPr>
          <w:u w:val="single"/>
        </w:rPr>
      </w:pPr>
      <w:r w:rsidRPr="76D349EA">
        <w:rPr>
          <w:u w:val="single"/>
        </w:rPr>
        <w:t>Geol 110-</w:t>
      </w:r>
      <w:r w:rsidR="037DEDE7" w:rsidRPr="76D349EA">
        <w:rPr>
          <w:u w:val="single"/>
        </w:rPr>
        <w:t xml:space="preserve"> Planet Earth</w:t>
      </w:r>
    </w:p>
    <w:p w14:paraId="17222E87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5712873A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419B89F9" w14:textId="547D070D" w:rsidR="70B69498" w:rsidRDefault="70B69498" w:rsidP="76D349EA">
      <w:pPr>
        <w:pStyle w:val="NoSpacing"/>
        <w:spacing w:line="240" w:lineRule="auto"/>
      </w:pPr>
    </w:p>
    <w:p w14:paraId="655DCD1E" w14:textId="49EBE4CF" w:rsidR="70B69498" w:rsidRDefault="5EE9B5D9" w:rsidP="76D349EA">
      <w:pPr>
        <w:pStyle w:val="NoSpacing"/>
        <w:rPr>
          <w:u w:val="single"/>
        </w:rPr>
      </w:pPr>
      <w:r w:rsidRPr="76D349EA">
        <w:rPr>
          <w:u w:val="single"/>
        </w:rPr>
        <w:t>Geol 111-</w:t>
      </w:r>
      <w:r w:rsidR="06C97C0F" w:rsidRPr="76D349EA">
        <w:rPr>
          <w:u w:val="single"/>
        </w:rPr>
        <w:t xml:space="preserve"> Planet Earth </w:t>
      </w:r>
      <w:r w:rsidR="1A21CF89" w:rsidRPr="76D349EA">
        <w:rPr>
          <w:u w:val="single"/>
        </w:rPr>
        <w:t>Laboratory</w:t>
      </w:r>
    </w:p>
    <w:p w14:paraId="17D1EA7B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38E256ED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62A71A0B" w14:textId="3009D4F7" w:rsidR="70B69498" w:rsidRDefault="70B69498" w:rsidP="76D349EA">
      <w:pPr>
        <w:pStyle w:val="NoSpacing"/>
        <w:spacing w:line="240" w:lineRule="auto"/>
      </w:pPr>
    </w:p>
    <w:p w14:paraId="70BAA9F2" w14:textId="75BA6BC4" w:rsidR="70B69498" w:rsidRDefault="5EE9B5D9" w:rsidP="76D349EA">
      <w:pPr>
        <w:pStyle w:val="NoSpacing"/>
      </w:pPr>
      <w:r w:rsidRPr="76D349EA">
        <w:rPr>
          <w:u w:val="single"/>
        </w:rPr>
        <w:t>Geol 120-</w:t>
      </w:r>
      <w:r w:rsidR="2AFE8990" w:rsidRPr="76D349EA">
        <w:rPr>
          <w:u w:val="single"/>
        </w:rPr>
        <w:t xml:space="preserve"> Earth History</w:t>
      </w:r>
    </w:p>
    <w:p w14:paraId="1D1551A6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2C4C3396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65A80148" w14:textId="0D93352D" w:rsidR="70B69498" w:rsidRDefault="70B69498" w:rsidP="76D349EA">
      <w:pPr>
        <w:pStyle w:val="NoSpacing"/>
        <w:spacing w:line="240" w:lineRule="auto"/>
      </w:pPr>
    </w:p>
    <w:p w14:paraId="68895ABB" w14:textId="229A96B6" w:rsidR="70B69498" w:rsidRDefault="5EE9B5D9" w:rsidP="76D349EA">
      <w:pPr>
        <w:pStyle w:val="NoSpacing"/>
      </w:pPr>
      <w:r w:rsidRPr="76D349EA">
        <w:rPr>
          <w:u w:val="single"/>
        </w:rPr>
        <w:t>Geol 150-</w:t>
      </w:r>
      <w:r w:rsidR="2DFCFC5F" w:rsidRPr="76D349EA">
        <w:rPr>
          <w:u w:val="single"/>
        </w:rPr>
        <w:t xml:space="preserve"> </w:t>
      </w:r>
      <w:r w:rsidR="05601C69" w:rsidRPr="76D349EA">
        <w:rPr>
          <w:u w:val="single"/>
        </w:rPr>
        <w:t>Field Study of the Natural History of the Greater San Diego Region</w:t>
      </w:r>
    </w:p>
    <w:p w14:paraId="3751430E" w14:textId="4ECA11BB" w:rsidR="70B69498" w:rsidRDefault="5EE9B5D9" w:rsidP="76D349EA">
      <w:pPr>
        <w:pStyle w:val="NoSpacing"/>
        <w:spacing w:line="240" w:lineRule="auto"/>
      </w:pPr>
      <w:r>
        <w:t>M,10a – 4p</w:t>
      </w:r>
    </w:p>
    <w:p w14:paraId="314B86DA" w14:textId="3A1BF800" w:rsidR="70B69498" w:rsidRDefault="5EE9B5D9" w:rsidP="76D349EA">
      <w:pPr>
        <w:pStyle w:val="NoSpacing"/>
        <w:spacing w:line="240" w:lineRule="auto"/>
      </w:pPr>
      <w:r>
        <w:t>T-Th,12a – 6p</w:t>
      </w:r>
    </w:p>
    <w:p w14:paraId="6EDFF9DE" w14:textId="59D99B99" w:rsidR="70B69498" w:rsidRDefault="70B69498" w:rsidP="76D349EA">
      <w:pPr>
        <w:pStyle w:val="NoSpacing"/>
        <w:spacing w:line="240" w:lineRule="auto"/>
      </w:pPr>
    </w:p>
    <w:p w14:paraId="244C4B8A" w14:textId="26CBF01E" w:rsidR="70B69498" w:rsidRDefault="12492E20" w:rsidP="76D349EA">
      <w:pPr>
        <w:pStyle w:val="Heading1"/>
      </w:pPr>
      <w:r>
        <w:t>Math</w:t>
      </w:r>
    </w:p>
    <w:p w14:paraId="570A0FFF" w14:textId="0354FB83" w:rsidR="70B69498" w:rsidRDefault="61A97C46" w:rsidP="76D349EA">
      <w:pPr>
        <w:pStyle w:val="NoSpacing"/>
        <w:rPr>
          <w:u w:val="single"/>
        </w:rPr>
      </w:pPr>
      <w:r w:rsidRPr="76D349EA">
        <w:rPr>
          <w:u w:val="single"/>
        </w:rPr>
        <w:t>Math 120</w:t>
      </w:r>
      <w:r w:rsidR="5EE9B5D9" w:rsidRPr="76D349EA">
        <w:rPr>
          <w:u w:val="single"/>
        </w:rPr>
        <w:t>-</w:t>
      </w:r>
      <w:r w:rsidR="34CC9F77" w:rsidRPr="76D349EA">
        <w:rPr>
          <w:u w:val="single"/>
        </w:rPr>
        <w:t xml:space="preserve"> </w:t>
      </w:r>
      <w:r w:rsidR="06D4477A" w:rsidRPr="76D349EA">
        <w:rPr>
          <w:u w:val="single"/>
        </w:rPr>
        <w:t>Quantitative</w:t>
      </w:r>
      <w:r w:rsidR="34CC9F77" w:rsidRPr="76D349EA">
        <w:rPr>
          <w:u w:val="single"/>
        </w:rPr>
        <w:t xml:space="preserve"> Reasoning</w:t>
      </w:r>
    </w:p>
    <w:p w14:paraId="118E9143" w14:textId="12062847" w:rsidR="70B69498" w:rsidRDefault="02187CFC" w:rsidP="76D349EA">
      <w:pPr>
        <w:pStyle w:val="NoSpacing"/>
        <w:spacing w:line="240" w:lineRule="auto"/>
      </w:pPr>
      <w:r>
        <w:t>M</w:t>
      </w:r>
      <w:r w:rsidR="5EE9B5D9">
        <w:t>-Th,1</w:t>
      </w:r>
      <w:r w:rsidR="09877516">
        <w:t>0a</w:t>
      </w:r>
      <w:r w:rsidR="5EE9B5D9">
        <w:t xml:space="preserve"> – 6p</w:t>
      </w:r>
    </w:p>
    <w:p w14:paraId="15C1C34B" w14:textId="645776C5" w:rsidR="70B69498" w:rsidRDefault="7C5C8CB4" w:rsidP="76D349EA">
      <w:pPr>
        <w:pStyle w:val="NoSpacing"/>
        <w:spacing w:line="240" w:lineRule="auto"/>
      </w:pPr>
      <w:r>
        <w:t>F, 10a</w:t>
      </w:r>
      <w:r w:rsidR="2F459E97">
        <w:t xml:space="preserve"> </w:t>
      </w:r>
      <w:r>
        <w:t>-</w:t>
      </w:r>
      <w:r w:rsidR="2F459E97">
        <w:t xml:space="preserve"> </w:t>
      </w:r>
      <w:r w:rsidR="31A9D7B1">
        <w:t>2</w:t>
      </w:r>
      <w:r>
        <w:t>p</w:t>
      </w:r>
    </w:p>
    <w:p w14:paraId="29FBB2E4" w14:textId="279E60EF" w:rsidR="70B69498" w:rsidRDefault="70B69498" w:rsidP="76D349EA">
      <w:pPr>
        <w:pStyle w:val="NoSpacing"/>
        <w:spacing w:line="240" w:lineRule="auto"/>
      </w:pPr>
    </w:p>
    <w:p w14:paraId="76196F8C" w14:textId="6859B765" w:rsidR="70B69498" w:rsidRDefault="70B69498" w:rsidP="76D349EA">
      <w:pPr>
        <w:pStyle w:val="NoSpacing"/>
        <w:spacing w:line="240" w:lineRule="auto"/>
      </w:pPr>
    </w:p>
    <w:p w14:paraId="490AD7E6" w14:textId="66984F55" w:rsidR="70B69498" w:rsidRDefault="134443E0" w:rsidP="76D349EA">
      <w:pPr>
        <w:pStyle w:val="NoSpacing"/>
        <w:rPr>
          <w:u w:val="single"/>
        </w:rPr>
      </w:pPr>
      <w:r w:rsidRPr="76D349EA">
        <w:rPr>
          <w:u w:val="single"/>
        </w:rPr>
        <w:t>Math 125-</w:t>
      </w:r>
      <w:r w:rsidR="46B1A582" w:rsidRPr="76D349EA">
        <w:rPr>
          <w:u w:val="single"/>
        </w:rPr>
        <w:t xml:space="preserve"> Structure and Concepts of Elementary Mathematics I </w:t>
      </w:r>
    </w:p>
    <w:p w14:paraId="1D211FDA" w14:textId="24C7B606" w:rsidR="70B69498" w:rsidRDefault="134443E0" w:rsidP="76D349EA">
      <w:pPr>
        <w:pStyle w:val="NoSpacing"/>
        <w:spacing w:line="240" w:lineRule="auto"/>
      </w:pPr>
      <w:r>
        <w:t>M,1</w:t>
      </w:r>
      <w:r w:rsidR="5AEE32FD">
        <w:t>0</w:t>
      </w:r>
      <w:r>
        <w:t xml:space="preserve">a – </w:t>
      </w:r>
      <w:r w:rsidR="4A9574FF">
        <w:t>5</w:t>
      </w:r>
      <w:r>
        <w:t>p</w:t>
      </w:r>
    </w:p>
    <w:p w14:paraId="5A0FE13E" w14:textId="7DCCC86B" w:rsidR="70B69498" w:rsidRDefault="2160754E" w:rsidP="76D349EA">
      <w:pPr>
        <w:pStyle w:val="NoSpacing"/>
        <w:spacing w:line="240" w:lineRule="auto"/>
      </w:pPr>
      <w:r>
        <w:t xml:space="preserve">T-Th,10a – </w:t>
      </w:r>
      <w:r w:rsidR="03B61C5C">
        <w:t>6</w:t>
      </w:r>
      <w:r>
        <w:t>p</w:t>
      </w:r>
    </w:p>
    <w:p w14:paraId="249F37CB" w14:textId="4862BA83" w:rsidR="70B69498" w:rsidRDefault="134443E0" w:rsidP="76D349EA">
      <w:pPr>
        <w:pStyle w:val="NoSpacing"/>
        <w:spacing w:line="240" w:lineRule="auto"/>
      </w:pPr>
      <w:r>
        <w:t>F, 10a</w:t>
      </w:r>
      <w:r w:rsidR="4D22D171">
        <w:t xml:space="preserve"> </w:t>
      </w:r>
      <w:r>
        <w:t>-</w:t>
      </w:r>
      <w:r w:rsidR="4D22D171">
        <w:t xml:space="preserve"> </w:t>
      </w:r>
      <w:r w:rsidR="0DBC566A">
        <w:t>2</w:t>
      </w:r>
      <w:r>
        <w:t>p</w:t>
      </w:r>
    </w:p>
    <w:p w14:paraId="7DCD7FEC" w14:textId="030EE045" w:rsidR="70B69498" w:rsidRDefault="70B69498" w:rsidP="76D349EA">
      <w:pPr>
        <w:pStyle w:val="NoSpacing"/>
        <w:spacing w:line="240" w:lineRule="auto"/>
      </w:pPr>
    </w:p>
    <w:p w14:paraId="2C474770" w14:textId="02C494EA" w:rsidR="70B69498" w:rsidRDefault="6CE5EB0E" w:rsidP="76D349EA">
      <w:pPr>
        <w:pStyle w:val="NoSpacing"/>
        <w:rPr>
          <w:u w:val="single"/>
        </w:rPr>
      </w:pPr>
      <w:r w:rsidRPr="76D349EA">
        <w:rPr>
          <w:u w:val="single"/>
        </w:rPr>
        <w:t>Math 126-</w:t>
      </w:r>
      <w:r w:rsidR="6EC37DA3" w:rsidRPr="76D349EA">
        <w:rPr>
          <w:u w:val="single"/>
        </w:rPr>
        <w:t xml:space="preserve"> </w:t>
      </w:r>
      <w:r w:rsidR="43C3B511" w:rsidRPr="76D349EA">
        <w:rPr>
          <w:u w:val="single"/>
        </w:rPr>
        <w:t>Structure and Concepts of Elementary Mathematics II</w:t>
      </w:r>
    </w:p>
    <w:p w14:paraId="45763C8A" w14:textId="19B9EC44" w:rsidR="70B69498" w:rsidRDefault="6CE5EB0E" w:rsidP="76D349EA">
      <w:pPr>
        <w:pStyle w:val="NoSpacing"/>
        <w:spacing w:line="240" w:lineRule="auto"/>
      </w:pPr>
      <w:r>
        <w:t>T,1</w:t>
      </w:r>
      <w:r w:rsidR="4776DE2B">
        <w:t>2p</w:t>
      </w:r>
      <w:r>
        <w:t xml:space="preserve"> – </w:t>
      </w:r>
      <w:r w:rsidR="318D766D">
        <w:t>6</w:t>
      </w:r>
      <w:r>
        <w:t>p</w:t>
      </w:r>
    </w:p>
    <w:p w14:paraId="2DCE0EFE" w14:textId="792E8FAC" w:rsidR="70B69498" w:rsidRDefault="5FDA3A1C" w:rsidP="76D349EA">
      <w:pPr>
        <w:pStyle w:val="NoSpacing"/>
        <w:spacing w:line="240" w:lineRule="auto"/>
      </w:pPr>
      <w:r>
        <w:t>Th</w:t>
      </w:r>
      <w:r w:rsidR="6CE5EB0E">
        <w:t>, 1</w:t>
      </w:r>
      <w:r w:rsidR="5D1D6F17">
        <w:t>2</w:t>
      </w:r>
      <w:r w:rsidR="6CE5EB0E">
        <w:t>a</w:t>
      </w:r>
      <w:r w:rsidR="7B486FCF">
        <w:t xml:space="preserve"> </w:t>
      </w:r>
      <w:r w:rsidR="6CE5EB0E">
        <w:t>-</w:t>
      </w:r>
      <w:r w:rsidR="7B486FCF">
        <w:t xml:space="preserve"> </w:t>
      </w:r>
      <w:r w:rsidR="7D94108B">
        <w:t>6</w:t>
      </w:r>
      <w:r w:rsidR="6CE5EB0E">
        <w:t>p</w:t>
      </w:r>
    </w:p>
    <w:p w14:paraId="28D37E3D" w14:textId="7717ABD8" w:rsidR="70B69498" w:rsidRDefault="70B69498" w:rsidP="76D349EA">
      <w:pPr>
        <w:pStyle w:val="NoSpacing"/>
        <w:spacing w:line="240" w:lineRule="auto"/>
      </w:pPr>
    </w:p>
    <w:p w14:paraId="34217377" w14:textId="1D25F5CF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170-</w:t>
      </w:r>
      <w:r w:rsidR="429F1B63" w:rsidRPr="76D349EA">
        <w:rPr>
          <w:u w:val="single"/>
        </w:rPr>
        <w:t xml:space="preserve"> </w:t>
      </w:r>
      <w:r w:rsidR="41793B06" w:rsidRPr="76D349EA">
        <w:rPr>
          <w:u w:val="single"/>
        </w:rPr>
        <w:t>Trigonometry</w:t>
      </w:r>
    </w:p>
    <w:p w14:paraId="47203B1B" w14:textId="520FD15B" w:rsidR="70B69498" w:rsidRDefault="2693FAFD" w:rsidP="76D349EA">
      <w:pPr>
        <w:pStyle w:val="NoSpacing"/>
        <w:spacing w:line="240" w:lineRule="auto"/>
      </w:pPr>
      <w:r>
        <w:t>M-Th,1</w:t>
      </w:r>
      <w:r w:rsidR="6250516D">
        <w:t>0</w:t>
      </w:r>
      <w:r>
        <w:t>a – 6p</w:t>
      </w:r>
    </w:p>
    <w:p w14:paraId="052FA9BC" w14:textId="4D8F6D76" w:rsidR="70B69498" w:rsidRDefault="2693FAFD" w:rsidP="76D349EA">
      <w:pPr>
        <w:pStyle w:val="NoSpacing"/>
        <w:spacing w:line="240" w:lineRule="auto"/>
      </w:pPr>
      <w:r>
        <w:t>F, 10a</w:t>
      </w:r>
      <w:r w:rsidR="1C1A92C6">
        <w:t xml:space="preserve"> </w:t>
      </w:r>
      <w:r>
        <w:t>-</w:t>
      </w:r>
      <w:r w:rsidR="1C1A92C6">
        <w:t xml:space="preserve"> </w:t>
      </w:r>
      <w:r>
        <w:t>2p</w:t>
      </w:r>
    </w:p>
    <w:p w14:paraId="050559D0" w14:textId="52062EC7" w:rsidR="70B69498" w:rsidRDefault="70B69498" w:rsidP="76D349EA">
      <w:pPr>
        <w:pStyle w:val="NoSpacing"/>
        <w:spacing w:line="240" w:lineRule="auto"/>
      </w:pPr>
    </w:p>
    <w:p w14:paraId="663007E6" w14:textId="4ABC8ADF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171-</w:t>
      </w:r>
      <w:r w:rsidR="3AA8D64A" w:rsidRPr="76D349EA">
        <w:rPr>
          <w:u w:val="single"/>
        </w:rPr>
        <w:t xml:space="preserve"> </w:t>
      </w:r>
      <w:r w:rsidR="2D8E4090" w:rsidRPr="76D349EA">
        <w:rPr>
          <w:u w:val="single"/>
        </w:rPr>
        <w:t>Innovative path to Calculus</w:t>
      </w:r>
    </w:p>
    <w:p w14:paraId="6140A3F6" w14:textId="0E52BAFD" w:rsidR="70B69498" w:rsidRDefault="2693FAFD" w:rsidP="76D349EA">
      <w:pPr>
        <w:pStyle w:val="NoSpacing"/>
        <w:spacing w:line="240" w:lineRule="auto"/>
      </w:pPr>
      <w:r>
        <w:lastRenderedPageBreak/>
        <w:t>M-Th,1</w:t>
      </w:r>
      <w:r w:rsidR="55671441">
        <w:t>0</w:t>
      </w:r>
      <w:r>
        <w:t>a – 6p</w:t>
      </w:r>
    </w:p>
    <w:p w14:paraId="4C02416D" w14:textId="166B2830" w:rsidR="70B69498" w:rsidRDefault="2693FAFD" w:rsidP="76D349EA">
      <w:pPr>
        <w:pStyle w:val="NoSpacing"/>
        <w:spacing w:line="240" w:lineRule="auto"/>
      </w:pPr>
      <w:r>
        <w:t>F, 10a</w:t>
      </w:r>
      <w:r w:rsidR="1634C79C">
        <w:t xml:space="preserve"> </w:t>
      </w:r>
      <w:r>
        <w:t>-</w:t>
      </w:r>
      <w:r w:rsidR="1634C79C">
        <w:t xml:space="preserve"> </w:t>
      </w:r>
      <w:r>
        <w:t>2p</w:t>
      </w:r>
    </w:p>
    <w:p w14:paraId="02B24877" w14:textId="50EBBE19" w:rsidR="70B69498" w:rsidRDefault="70B69498" w:rsidP="76D349EA">
      <w:pPr>
        <w:pStyle w:val="NoSpacing"/>
        <w:spacing w:line="240" w:lineRule="auto"/>
      </w:pPr>
    </w:p>
    <w:p w14:paraId="6367069C" w14:textId="4BC89A94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175-</w:t>
      </w:r>
      <w:r w:rsidR="3616E9DA" w:rsidRPr="76D349EA">
        <w:rPr>
          <w:u w:val="single"/>
        </w:rPr>
        <w:t xml:space="preserve"> </w:t>
      </w:r>
      <w:r w:rsidR="5F73C395" w:rsidRPr="76D349EA">
        <w:rPr>
          <w:u w:val="single"/>
        </w:rPr>
        <w:t>College Algebra</w:t>
      </w:r>
    </w:p>
    <w:p w14:paraId="13CADCB5" w14:textId="1E56D6C1" w:rsidR="70B69498" w:rsidRDefault="2693FAFD" w:rsidP="76D349EA">
      <w:pPr>
        <w:pStyle w:val="NoSpacing"/>
        <w:spacing w:line="240" w:lineRule="auto"/>
      </w:pPr>
      <w:r>
        <w:t>M-Th,1</w:t>
      </w:r>
      <w:r w:rsidR="4740CA88">
        <w:t>0</w:t>
      </w:r>
      <w:r>
        <w:t>a – 6p</w:t>
      </w:r>
    </w:p>
    <w:p w14:paraId="7716CAEC" w14:textId="6D8F00AF" w:rsidR="70B69498" w:rsidRDefault="2693FAFD" w:rsidP="76D349EA">
      <w:pPr>
        <w:pStyle w:val="NoSpacing"/>
        <w:spacing w:line="240" w:lineRule="auto"/>
      </w:pPr>
      <w:r>
        <w:t>F, 10a</w:t>
      </w:r>
      <w:r w:rsidR="1E968EA0">
        <w:t xml:space="preserve"> </w:t>
      </w:r>
      <w:r>
        <w:t>-</w:t>
      </w:r>
      <w:r w:rsidR="1E968EA0">
        <w:t xml:space="preserve"> </w:t>
      </w:r>
      <w:r>
        <w:t>2p</w:t>
      </w:r>
    </w:p>
    <w:p w14:paraId="10D42B72" w14:textId="4A5B0E03" w:rsidR="70B69498" w:rsidRDefault="70B69498" w:rsidP="76D349EA">
      <w:pPr>
        <w:pStyle w:val="NoSpacing"/>
        <w:spacing w:line="240" w:lineRule="auto"/>
      </w:pPr>
    </w:p>
    <w:p w14:paraId="0BBFBE91" w14:textId="47D2D74D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176-</w:t>
      </w:r>
      <w:r w:rsidR="6B9752FB" w:rsidRPr="76D349EA">
        <w:rPr>
          <w:u w:val="single"/>
        </w:rPr>
        <w:t xml:space="preserve"> </w:t>
      </w:r>
      <w:r w:rsidR="594D973B" w:rsidRPr="76D349EA">
        <w:rPr>
          <w:u w:val="single"/>
        </w:rPr>
        <w:t>Precalculus</w:t>
      </w:r>
    </w:p>
    <w:p w14:paraId="7C7A28EC" w14:textId="444AB466" w:rsidR="70B69498" w:rsidRDefault="2693FAFD" w:rsidP="76D349EA">
      <w:pPr>
        <w:pStyle w:val="NoSpacing"/>
        <w:spacing w:line="240" w:lineRule="auto"/>
      </w:pPr>
      <w:r>
        <w:t>M-Th,1</w:t>
      </w:r>
      <w:r w:rsidR="5E6260EC">
        <w:t>0</w:t>
      </w:r>
      <w:r>
        <w:t>a – 6p</w:t>
      </w:r>
    </w:p>
    <w:p w14:paraId="60196BCF" w14:textId="1FFDDB85" w:rsidR="70B69498" w:rsidRDefault="2693FAFD" w:rsidP="76D349EA">
      <w:pPr>
        <w:pStyle w:val="NoSpacing"/>
        <w:spacing w:line="240" w:lineRule="auto"/>
      </w:pPr>
      <w:r>
        <w:t>F, 10a</w:t>
      </w:r>
      <w:r w:rsidR="192C42B1">
        <w:t xml:space="preserve"> </w:t>
      </w:r>
      <w:r>
        <w:t>-</w:t>
      </w:r>
      <w:r w:rsidR="192C42B1">
        <w:t xml:space="preserve"> </w:t>
      </w:r>
      <w:r>
        <w:t>2p</w:t>
      </w:r>
    </w:p>
    <w:p w14:paraId="5D49566B" w14:textId="6CF8F8C0" w:rsidR="70B69498" w:rsidRDefault="70B69498" w:rsidP="76D349EA">
      <w:pPr>
        <w:pStyle w:val="NoSpacing"/>
        <w:spacing w:line="240" w:lineRule="auto"/>
      </w:pPr>
    </w:p>
    <w:p w14:paraId="5DCD513A" w14:textId="05EDA3D0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178-</w:t>
      </w:r>
      <w:r w:rsidR="1842D8D1" w:rsidRPr="76D349EA">
        <w:rPr>
          <w:u w:val="single"/>
        </w:rPr>
        <w:t xml:space="preserve"> </w:t>
      </w:r>
      <w:r w:rsidR="66929096" w:rsidRPr="76D349EA">
        <w:rPr>
          <w:u w:val="single"/>
        </w:rPr>
        <w:t>Business</w:t>
      </w:r>
      <w:r w:rsidR="1842D8D1" w:rsidRPr="76D349EA">
        <w:rPr>
          <w:u w:val="single"/>
        </w:rPr>
        <w:t xml:space="preserve"> Calculus</w:t>
      </w:r>
    </w:p>
    <w:p w14:paraId="52B51EFB" w14:textId="7A022574" w:rsidR="70B69498" w:rsidRDefault="2693FAFD" w:rsidP="76D349EA">
      <w:pPr>
        <w:pStyle w:val="NoSpacing"/>
        <w:spacing w:line="240" w:lineRule="auto"/>
      </w:pPr>
      <w:r>
        <w:t>M-Th,1</w:t>
      </w:r>
      <w:r w:rsidR="67E9C1C7">
        <w:t>0</w:t>
      </w:r>
      <w:r>
        <w:t>a – 6p</w:t>
      </w:r>
    </w:p>
    <w:p w14:paraId="0E234760" w14:textId="19761893" w:rsidR="70B69498" w:rsidRDefault="2693FAFD" w:rsidP="76D349EA">
      <w:pPr>
        <w:pStyle w:val="NoSpacing"/>
        <w:spacing w:line="240" w:lineRule="auto"/>
      </w:pPr>
      <w:r>
        <w:t>F, 10a</w:t>
      </w:r>
      <w:r w:rsidR="4105F647">
        <w:t xml:space="preserve"> </w:t>
      </w:r>
      <w:r>
        <w:t>-</w:t>
      </w:r>
      <w:r w:rsidR="612AEEDB">
        <w:t xml:space="preserve"> </w:t>
      </w:r>
      <w:r>
        <w:t>2p</w:t>
      </w:r>
    </w:p>
    <w:p w14:paraId="646BD84F" w14:textId="5EEA0386" w:rsidR="70B69498" w:rsidRDefault="70B69498" w:rsidP="76D349EA">
      <w:pPr>
        <w:pStyle w:val="NoSpacing"/>
        <w:spacing w:line="240" w:lineRule="auto"/>
      </w:pPr>
    </w:p>
    <w:p w14:paraId="0CF1B221" w14:textId="12B254DC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180-</w:t>
      </w:r>
      <w:r w:rsidR="294140B4" w:rsidRPr="76D349EA">
        <w:rPr>
          <w:u w:val="single"/>
        </w:rPr>
        <w:t xml:space="preserve"> Calculus I</w:t>
      </w:r>
    </w:p>
    <w:p w14:paraId="7A748A7D" w14:textId="4FD23F6D" w:rsidR="70B69498" w:rsidRDefault="2693FAFD" w:rsidP="76D349EA">
      <w:pPr>
        <w:pStyle w:val="NoSpacing"/>
        <w:spacing w:line="240" w:lineRule="auto"/>
      </w:pPr>
      <w:r>
        <w:t>M-Th,1</w:t>
      </w:r>
      <w:r w:rsidR="34F1C54D">
        <w:t>0</w:t>
      </w:r>
      <w:r>
        <w:t>a – 6p</w:t>
      </w:r>
    </w:p>
    <w:p w14:paraId="2FF87663" w14:textId="6B25C5A9" w:rsidR="70B69498" w:rsidRDefault="2693FAFD" w:rsidP="76D349EA">
      <w:pPr>
        <w:pStyle w:val="NoSpacing"/>
        <w:spacing w:line="240" w:lineRule="auto"/>
      </w:pPr>
      <w:r>
        <w:t>F, 10a</w:t>
      </w:r>
      <w:r w:rsidR="3A842FC4">
        <w:t xml:space="preserve"> </w:t>
      </w:r>
      <w:r>
        <w:t>-</w:t>
      </w:r>
      <w:r w:rsidR="3A842FC4">
        <w:t xml:space="preserve"> </w:t>
      </w:r>
      <w:r>
        <w:t>2p</w:t>
      </w:r>
    </w:p>
    <w:p w14:paraId="74027F8F" w14:textId="1008ED10" w:rsidR="70B69498" w:rsidRDefault="70B69498" w:rsidP="76D349EA">
      <w:pPr>
        <w:pStyle w:val="NoSpacing"/>
        <w:spacing w:line="240" w:lineRule="auto"/>
      </w:pPr>
    </w:p>
    <w:p w14:paraId="2866555C" w14:textId="022BF093" w:rsidR="70B69498" w:rsidRDefault="501EC561" w:rsidP="76D349EA">
      <w:pPr>
        <w:pStyle w:val="NoSpacing"/>
        <w:rPr>
          <w:u w:val="single"/>
        </w:rPr>
      </w:pPr>
      <w:r w:rsidRPr="76D349EA">
        <w:rPr>
          <w:u w:val="single"/>
        </w:rPr>
        <w:t>Math 245-</w:t>
      </w:r>
      <w:r w:rsidR="200A59A0" w:rsidRPr="76D349EA">
        <w:rPr>
          <w:u w:val="single"/>
        </w:rPr>
        <w:t xml:space="preserve"> </w:t>
      </w:r>
      <w:r w:rsidR="705F62E1" w:rsidRPr="76D349EA">
        <w:rPr>
          <w:u w:val="single"/>
        </w:rPr>
        <w:t xml:space="preserve">Discrete </w:t>
      </w:r>
      <w:r w:rsidR="070C4199" w:rsidRPr="76D349EA">
        <w:rPr>
          <w:u w:val="single"/>
        </w:rPr>
        <w:t>Mathematics</w:t>
      </w:r>
    </w:p>
    <w:p w14:paraId="05FA8721" w14:textId="3AC70E72" w:rsidR="70B69498" w:rsidRDefault="501EC561" w:rsidP="76D349EA">
      <w:pPr>
        <w:pStyle w:val="NoSpacing"/>
        <w:spacing w:line="240" w:lineRule="auto"/>
      </w:pPr>
      <w:r>
        <w:t>M,1</w:t>
      </w:r>
      <w:r w:rsidR="2436D36D">
        <w:t>1</w:t>
      </w:r>
      <w:r>
        <w:t xml:space="preserve">a – </w:t>
      </w:r>
      <w:r w:rsidR="53193578">
        <w:t>1</w:t>
      </w:r>
      <w:r>
        <w:t>p</w:t>
      </w:r>
    </w:p>
    <w:p w14:paraId="0FB63E03" w14:textId="3A96991C" w:rsidR="70B69498" w:rsidRDefault="4F8BBD5F" w:rsidP="76D349EA">
      <w:pPr>
        <w:pStyle w:val="NoSpacing"/>
        <w:spacing w:line="240" w:lineRule="auto"/>
      </w:pPr>
      <w:r>
        <w:t>T, 12p</w:t>
      </w:r>
      <w:r w:rsidR="4312A868">
        <w:t xml:space="preserve"> – 6p</w:t>
      </w:r>
    </w:p>
    <w:p w14:paraId="19B22D56" w14:textId="15E136BD" w:rsidR="70B69498" w:rsidRDefault="4312A868" w:rsidP="76D349EA">
      <w:pPr>
        <w:pStyle w:val="NoSpacing"/>
        <w:spacing w:line="240" w:lineRule="auto"/>
      </w:pPr>
      <w:r>
        <w:t>W, 11a</w:t>
      </w:r>
      <w:r w:rsidR="0FCE537F">
        <w:t xml:space="preserve"> </w:t>
      </w:r>
      <w:r>
        <w:t>– 1p</w:t>
      </w:r>
    </w:p>
    <w:p w14:paraId="7CBFB7C2" w14:textId="76E42E51" w:rsidR="70B69498" w:rsidRDefault="4312A868" w:rsidP="76D349EA">
      <w:pPr>
        <w:pStyle w:val="NoSpacing"/>
        <w:spacing w:line="240" w:lineRule="auto"/>
      </w:pPr>
      <w:r>
        <w:t>Th, 11:30a - 6p</w:t>
      </w:r>
    </w:p>
    <w:p w14:paraId="3744F74E" w14:textId="60133D33" w:rsidR="70B69498" w:rsidRDefault="2693FAFD" w:rsidP="76D349EA">
      <w:pPr>
        <w:pStyle w:val="NoSpacing"/>
        <w:rPr>
          <w:u w:val="single"/>
        </w:rPr>
      </w:pPr>
      <w:r w:rsidRPr="76D349EA">
        <w:rPr>
          <w:u w:val="single"/>
        </w:rPr>
        <w:t>Math 280-</w:t>
      </w:r>
      <w:r w:rsidR="003AF820" w:rsidRPr="76D349EA">
        <w:rPr>
          <w:u w:val="single"/>
        </w:rPr>
        <w:t xml:space="preserve"> Calculus II</w:t>
      </w:r>
    </w:p>
    <w:p w14:paraId="6D5BB182" w14:textId="3414F6E2" w:rsidR="70B69498" w:rsidRDefault="2693FAFD" w:rsidP="76D349EA">
      <w:pPr>
        <w:pStyle w:val="NoSpacing"/>
        <w:spacing w:line="240" w:lineRule="auto"/>
      </w:pPr>
      <w:r>
        <w:t>M-Th,1</w:t>
      </w:r>
      <w:r w:rsidR="44E94802">
        <w:t>0</w:t>
      </w:r>
      <w:r>
        <w:t>a – 6p</w:t>
      </w:r>
    </w:p>
    <w:p w14:paraId="43CAA551" w14:textId="49005366" w:rsidR="70B69498" w:rsidRPr="00182056" w:rsidRDefault="2693FAFD" w:rsidP="76D349EA">
      <w:pPr>
        <w:pStyle w:val="NoSpacing"/>
        <w:spacing w:line="240" w:lineRule="auto"/>
        <w:rPr>
          <w:lang w:val="es-ES"/>
        </w:rPr>
      </w:pPr>
      <w:r w:rsidRPr="00182056">
        <w:rPr>
          <w:lang w:val="es-ES"/>
        </w:rPr>
        <w:t>F, 10a</w:t>
      </w:r>
      <w:r w:rsidR="754F0073" w:rsidRPr="00182056">
        <w:rPr>
          <w:lang w:val="es-ES"/>
        </w:rPr>
        <w:t xml:space="preserve"> </w:t>
      </w:r>
      <w:r w:rsidRPr="00182056">
        <w:rPr>
          <w:lang w:val="es-ES"/>
        </w:rPr>
        <w:t>-</w:t>
      </w:r>
      <w:r w:rsidR="754F0073" w:rsidRPr="00182056">
        <w:rPr>
          <w:lang w:val="es-ES"/>
        </w:rPr>
        <w:t xml:space="preserve"> </w:t>
      </w:r>
      <w:r w:rsidRPr="00182056">
        <w:rPr>
          <w:lang w:val="es-ES"/>
        </w:rPr>
        <w:t>2p</w:t>
      </w:r>
    </w:p>
    <w:p w14:paraId="684C6DA3" w14:textId="1D8E5FCB" w:rsidR="70B69498" w:rsidRPr="00182056" w:rsidRDefault="70B69498" w:rsidP="76D349EA">
      <w:pPr>
        <w:pStyle w:val="NoSpacing"/>
        <w:spacing w:line="240" w:lineRule="auto"/>
        <w:rPr>
          <w:lang w:val="es-ES"/>
        </w:rPr>
      </w:pPr>
    </w:p>
    <w:p w14:paraId="7AD9DC4D" w14:textId="16BA002A" w:rsidR="70B69498" w:rsidRPr="00182056" w:rsidRDefault="2693FAFD" w:rsidP="76D349EA">
      <w:pPr>
        <w:pStyle w:val="NoSpacing"/>
        <w:rPr>
          <w:u w:val="single"/>
          <w:lang w:val="es-ES"/>
        </w:rPr>
      </w:pPr>
      <w:r w:rsidRPr="00182056">
        <w:rPr>
          <w:u w:val="single"/>
          <w:lang w:val="es-ES"/>
        </w:rPr>
        <w:t>Math 281-</w:t>
      </w:r>
      <w:r w:rsidR="12119293" w:rsidRPr="00182056">
        <w:rPr>
          <w:u w:val="single"/>
          <w:lang w:val="es-ES"/>
        </w:rPr>
        <w:t xml:space="preserve"> Multivariable </w:t>
      </w:r>
      <w:proofErr w:type="spellStart"/>
      <w:r w:rsidR="12119293" w:rsidRPr="00182056">
        <w:rPr>
          <w:u w:val="single"/>
          <w:lang w:val="es-ES"/>
        </w:rPr>
        <w:t>Calculus</w:t>
      </w:r>
      <w:proofErr w:type="spellEnd"/>
    </w:p>
    <w:p w14:paraId="50E5203A" w14:textId="3FD53B2D" w:rsidR="70B69498" w:rsidRDefault="2693FAFD" w:rsidP="76D349EA">
      <w:pPr>
        <w:pStyle w:val="NoSpacing"/>
        <w:spacing w:line="240" w:lineRule="auto"/>
      </w:pPr>
      <w:r>
        <w:t>M-Th,1</w:t>
      </w:r>
      <w:r w:rsidR="0B174F89">
        <w:t>0</w:t>
      </w:r>
      <w:r>
        <w:t>a – 6p</w:t>
      </w:r>
    </w:p>
    <w:p w14:paraId="096867CB" w14:textId="1EE03043" w:rsidR="70B69498" w:rsidRDefault="2693FAFD" w:rsidP="76D349EA">
      <w:pPr>
        <w:pStyle w:val="NoSpacing"/>
        <w:spacing w:line="240" w:lineRule="auto"/>
      </w:pPr>
      <w:r>
        <w:t>F, 10a</w:t>
      </w:r>
      <w:r w:rsidR="03894D5C">
        <w:t xml:space="preserve"> </w:t>
      </w:r>
      <w:r>
        <w:t>-</w:t>
      </w:r>
      <w:r w:rsidR="03894D5C">
        <w:t xml:space="preserve"> </w:t>
      </w:r>
      <w:r>
        <w:t>2p</w:t>
      </w:r>
    </w:p>
    <w:p w14:paraId="69ACD3D3" w14:textId="409301F7" w:rsidR="70B69498" w:rsidRDefault="70B69498" w:rsidP="76D349EA">
      <w:pPr>
        <w:pStyle w:val="NoSpacing"/>
        <w:spacing w:line="240" w:lineRule="auto"/>
      </w:pPr>
    </w:p>
    <w:p w14:paraId="21D3A03D" w14:textId="58E39FEE" w:rsidR="70B69498" w:rsidRDefault="6347E70D" w:rsidP="76D349EA">
      <w:pPr>
        <w:pStyle w:val="NoSpacing"/>
        <w:rPr>
          <w:u w:val="single"/>
        </w:rPr>
      </w:pPr>
      <w:r w:rsidRPr="76D349EA">
        <w:rPr>
          <w:u w:val="single"/>
        </w:rPr>
        <w:t>Math 284-</w:t>
      </w:r>
      <w:r w:rsidR="49DAFABD" w:rsidRPr="76D349EA">
        <w:rPr>
          <w:u w:val="single"/>
        </w:rPr>
        <w:t xml:space="preserve"> Linear Algebra</w:t>
      </w:r>
    </w:p>
    <w:p w14:paraId="0B05BA8B" w14:textId="4A3ACC88" w:rsidR="70B69498" w:rsidRDefault="4FDFC6C9" w:rsidP="76D349EA">
      <w:pPr>
        <w:pStyle w:val="NoSpacing"/>
        <w:spacing w:line="240" w:lineRule="auto"/>
      </w:pPr>
      <w:r>
        <w:t>M,10a – 6p</w:t>
      </w:r>
    </w:p>
    <w:p w14:paraId="502E9737" w14:textId="64FD62DE" w:rsidR="70B69498" w:rsidRDefault="4FDFC6C9" w:rsidP="76D349EA">
      <w:pPr>
        <w:pStyle w:val="NoSpacing"/>
        <w:spacing w:line="240" w:lineRule="auto"/>
      </w:pPr>
      <w:r>
        <w:t>T, 11:30a – 6p</w:t>
      </w:r>
    </w:p>
    <w:p w14:paraId="334E3C2B" w14:textId="487719DC" w:rsidR="70B69498" w:rsidRDefault="77780D21" w:rsidP="76D349EA">
      <w:pPr>
        <w:pStyle w:val="NoSpacing"/>
        <w:spacing w:line="240" w:lineRule="auto"/>
      </w:pPr>
      <w:r>
        <w:t>W, 10</w:t>
      </w:r>
      <w:r w:rsidR="4FDFC6C9">
        <w:t>a</w:t>
      </w:r>
      <w:r w:rsidR="7A4D7664">
        <w:t xml:space="preserve"> </w:t>
      </w:r>
      <w:r w:rsidR="4FDFC6C9">
        <w:t>-1:30p; 2p – 6p</w:t>
      </w:r>
    </w:p>
    <w:p w14:paraId="3D35A5DC" w14:textId="21D042BD" w:rsidR="70B69498" w:rsidRDefault="4FDFC6C9" w:rsidP="76D349EA">
      <w:pPr>
        <w:pStyle w:val="NoSpacing"/>
        <w:spacing w:line="240" w:lineRule="auto"/>
      </w:pPr>
      <w:r>
        <w:t>Th, 10a</w:t>
      </w:r>
      <w:r w:rsidR="0B1ADC94">
        <w:t xml:space="preserve"> </w:t>
      </w:r>
      <w:r>
        <w:t>- 6p</w:t>
      </w:r>
    </w:p>
    <w:p w14:paraId="6ACD3186" w14:textId="2FAD8936" w:rsidR="70B69498" w:rsidRDefault="4FDFC6C9" w:rsidP="76D349EA">
      <w:pPr>
        <w:pStyle w:val="NoSpacing"/>
        <w:spacing w:line="240" w:lineRule="auto"/>
      </w:pPr>
      <w:r>
        <w:t>F, 10a</w:t>
      </w:r>
      <w:r w:rsidR="1480DB73">
        <w:t xml:space="preserve"> </w:t>
      </w:r>
      <w:r>
        <w:t>-</w:t>
      </w:r>
      <w:r w:rsidR="1480DB73">
        <w:t xml:space="preserve"> </w:t>
      </w:r>
      <w:r>
        <w:t>2p</w:t>
      </w:r>
    </w:p>
    <w:p w14:paraId="3E708397" w14:textId="4A04F7B3" w:rsidR="70B69498" w:rsidRDefault="70B69498" w:rsidP="76D349EA">
      <w:pPr>
        <w:pStyle w:val="NoSpacing"/>
        <w:spacing w:line="240" w:lineRule="auto"/>
      </w:pPr>
    </w:p>
    <w:p w14:paraId="75AD3648" w14:textId="5A462641" w:rsidR="70B69498" w:rsidRDefault="6347E70D" w:rsidP="76D349EA">
      <w:pPr>
        <w:pStyle w:val="NoSpacing"/>
        <w:rPr>
          <w:u w:val="single"/>
        </w:rPr>
      </w:pPr>
      <w:r w:rsidRPr="76D349EA">
        <w:rPr>
          <w:u w:val="single"/>
        </w:rPr>
        <w:t>Math 285-</w:t>
      </w:r>
      <w:r w:rsidR="6B7AE4F1" w:rsidRPr="76D349EA">
        <w:rPr>
          <w:u w:val="single"/>
        </w:rPr>
        <w:t xml:space="preserve"> Differential Equations</w:t>
      </w:r>
    </w:p>
    <w:p w14:paraId="30EDC784" w14:textId="307A445A" w:rsidR="70B69498" w:rsidRDefault="6347E70D" w:rsidP="76D349EA">
      <w:pPr>
        <w:pStyle w:val="NoSpacing"/>
        <w:spacing w:line="240" w:lineRule="auto"/>
      </w:pPr>
      <w:r>
        <w:t>M</w:t>
      </w:r>
      <w:r w:rsidR="02881BCC">
        <w:t>-T</w:t>
      </w:r>
      <w:r>
        <w:t>,10a – 6p</w:t>
      </w:r>
    </w:p>
    <w:p w14:paraId="3E9A1F07" w14:textId="2E02C0F9" w:rsidR="70B69498" w:rsidRDefault="69590D1E" w:rsidP="76D349EA">
      <w:pPr>
        <w:pStyle w:val="NoSpacing"/>
        <w:spacing w:line="240" w:lineRule="auto"/>
      </w:pPr>
      <w:r>
        <w:t>W, 10</w:t>
      </w:r>
      <w:r w:rsidR="223D3091">
        <w:t>a</w:t>
      </w:r>
      <w:r w:rsidR="58BC7D1F">
        <w:t xml:space="preserve"> </w:t>
      </w:r>
      <w:r w:rsidR="223D3091">
        <w:t>-</w:t>
      </w:r>
      <w:r w:rsidR="4ACAB7DC">
        <w:t xml:space="preserve"> </w:t>
      </w:r>
      <w:r w:rsidR="7DC48CF6">
        <w:t>5p</w:t>
      </w:r>
    </w:p>
    <w:p w14:paraId="7A206543" w14:textId="6BFADCDB" w:rsidR="70B69498" w:rsidRDefault="223D3091" w:rsidP="76D349EA">
      <w:pPr>
        <w:pStyle w:val="NoSpacing"/>
        <w:spacing w:line="240" w:lineRule="auto"/>
      </w:pPr>
      <w:r>
        <w:lastRenderedPageBreak/>
        <w:t>Th, 10a</w:t>
      </w:r>
      <w:r w:rsidR="52479B1F">
        <w:t xml:space="preserve"> </w:t>
      </w:r>
      <w:r>
        <w:t>- 6p</w:t>
      </w:r>
    </w:p>
    <w:p w14:paraId="62005FF3" w14:textId="59BF195B" w:rsidR="70B69498" w:rsidRDefault="6347E70D" w:rsidP="76D349EA">
      <w:pPr>
        <w:pStyle w:val="NoSpacing"/>
        <w:spacing w:line="240" w:lineRule="auto"/>
      </w:pPr>
      <w:r>
        <w:t>F, 10a</w:t>
      </w:r>
      <w:r w:rsidR="44DD3BA8">
        <w:t xml:space="preserve"> </w:t>
      </w:r>
      <w:r>
        <w:t>-</w:t>
      </w:r>
      <w:r w:rsidR="3F8E769D">
        <w:t xml:space="preserve"> </w:t>
      </w:r>
      <w:r>
        <w:t>2p</w:t>
      </w:r>
    </w:p>
    <w:p w14:paraId="40FAA73C" w14:textId="74173248" w:rsidR="70B69498" w:rsidRDefault="1D78FA58" w:rsidP="76D349EA">
      <w:pPr>
        <w:pStyle w:val="Heading1"/>
      </w:pPr>
      <w:r>
        <w:t>Physics</w:t>
      </w:r>
    </w:p>
    <w:p w14:paraId="1EC89551" w14:textId="575E7030" w:rsidR="70B69498" w:rsidRDefault="5FB7B1C5" w:rsidP="76D349EA">
      <w:pPr>
        <w:pStyle w:val="NoSpacing"/>
      </w:pPr>
      <w:r w:rsidRPr="76D349EA">
        <w:rPr>
          <w:u w:val="single"/>
        </w:rPr>
        <w:t>Phys 110</w:t>
      </w:r>
      <w:r w:rsidR="1D78FA58" w:rsidRPr="76D349EA">
        <w:rPr>
          <w:u w:val="single"/>
        </w:rPr>
        <w:t>-</w:t>
      </w:r>
      <w:r w:rsidR="579A0E5B" w:rsidRPr="76D349EA">
        <w:rPr>
          <w:u w:val="single"/>
        </w:rPr>
        <w:t xml:space="preserve"> </w:t>
      </w:r>
      <w:r w:rsidR="49816F96" w:rsidRPr="76D349EA">
        <w:rPr>
          <w:u w:val="single"/>
        </w:rPr>
        <w:t>Introductory Physics</w:t>
      </w:r>
    </w:p>
    <w:p w14:paraId="0C4F24FE" w14:textId="27675952" w:rsidR="70B69498" w:rsidRDefault="1D78FA58" w:rsidP="76D349EA">
      <w:pPr>
        <w:pStyle w:val="NoSpacing"/>
        <w:spacing w:line="240" w:lineRule="auto"/>
      </w:pPr>
      <w:r>
        <w:t>M</w:t>
      </w:r>
      <w:r w:rsidR="6161F5EC">
        <w:t>-Th</w:t>
      </w:r>
      <w:r>
        <w:t xml:space="preserve">,10a – </w:t>
      </w:r>
      <w:r w:rsidR="0BAD5188">
        <w:t>6</w:t>
      </w:r>
      <w:r>
        <w:t>p</w:t>
      </w:r>
    </w:p>
    <w:p w14:paraId="708B5954" w14:textId="646AE024" w:rsidR="70B69498" w:rsidRDefault="564F4730" w:rsidP="76D349EA">
      <w:pPr>
        <w:pStyle w:val="NoSpacing"/>
        <w:spacing w:line="240" w:lineRule="auto"/>
      </w:pPr>
      <w:r>
        <w:t>F</w:t>
      </w:r>
      <w:r w:rsidR="1D78FA58">
        <w:t>,1</w:t>
      </w:r>
      <w:r w:rsidR="478E2D00">
        <w:t>0</w:t>
      </w:r>
      <w:r w:rsidR="1D78FA58">
        <w:t xml:space="preserve">a – </w:t>
      </w:r>
      <w:r w:rsidR="1B699453">
        <w:t>2</w:t>
      </w:r>
      <w:r w:rsidR="1D78FA58">
        <w:t>p</w:t>
      </w:r>
    </w:p>
    <w:p w14:paraId="33F47CFA" w14:textId="49550809" w:rsidR="70B69498" w:rsidRDefault="70B69498" w:rsidP="76D349EA">
      <w:pPr>
        <w:pStyle w:val="NoSpacing"/>
        <w:spacing w:line="240" w:lineRule="auto"/>
      </w:pPr>
    </w:p>
    <w:p w14:paraId="3121CAE7" w14:textId="5DA9F3F7" w:rsidR="70B69498" w:rsidRDefault="473348E0" w:rsidP="76D349EA">
      <w:pPr>
        <w:pStyle w:val="NoSpacing"/>
        <w:rPr>
          <w:u w:val="single"/>
        </w:rPr>
      </w:pPr>
      <w:r w:rsidRPr="76D349EA">
        <w:rPr>
          <w:u w:val="single"/>
        </w:rPr>
        <w:t>Phys 1</w:t>
      </w:r>
      <w:r w:rsidR="4DC1A112" w:rsidRPr="76D349EA">
        <w:rPr>
          <w:u w:val="single"/>
        </w:rPr>
        <w:t>3</w:t>
      </w:r>
      <w:r w:rsidRPr="76D349EA">
        <w:rPr>
          <w:u w:val="single"/>
        </w:rPr>
        <w:t>0-</w:t>
      </w:r>
      <w:r w:rsidR="26705770" w:rsidRPr="76D349EA">
        <w:rPr>
          <w:u w:val="single"/>
        </w:rPr>
        <w:t xml:space="preserve"> Fundamentals of Physics</w:t>
      </w:r>
    </w:p>
    <w:p w14:paraId="47536510" w14:textId="27675952" w:rsidR="70B69498" w:rsidRDefault="066AF183" w:rsidP="76D349EA">
      <w:pPr>
        <w:pStyle w:val="NoSpacing"/>
        <w:spacing w:line="240" w:lineRule="auto"/>
      </w:pPr>
      <w:r>
        <w:t>M-Th,10a – 6p</w:t>
      </w:r>
    </w:p>
    <w:p w14:paraId="4B474CCA" w14:textId="646AE024" w:rsidR="70B69498" w:rsidRDefault="066AF183" w:rsidP="76D349EA">
      <w:pPr>
        <w:pStyle w:val="NoSpacing"/>
        <w:spacing w:line="240" w:lineRule="auto"/>
      </w:pPr>
      <w:r>
        <w:t>F,10a – 2p</w:t>
      </w:r>
    </w:p>
    <w:p w14:paraId="1E8177A3" w14:textId="7B597898" w:rsidR="70B69498" w:rsidRDefault="70B69498" w:rsidP="76D349EA">
      <w:pPr>
        <w:pStyle w:val="NoSpacing"/>
        <w:spacing w:line="240" w:lineRule="auto"/>
      </w:pPr>
    </w:p>
    <w:p w14:paraId="6F219685" w14:textId="069DA52D" w:rsidR="70B69498" w:rsidRDefault="473348E0" w:rsidP="76D349EA">
      <w:pPr>
        <w:pStyle w:val="NoSpacing"/>
        <w:rPr>
          <w:u w:val="single"/>
        </w:rPr>
      </w:pPr>
      <w:r w:rsidRPr="76D349EA">
        <w:rPr>
          <w:u w:val="single"/>
        </w:rPr>
        <w:t>Phys 1</w:t>
      </w:r>
      <w:r w:rsidR="459A886B" w:rsidRPr="76D349EA">
        <w:rPr>
          <w:u w:val="single"/>
        </w:rPr>
        <w:t>31</w:t>
      </w:r>
      <w:r w:rsidRPr="76D349EA">
        <w:rPr>
          <w:u w:val="single"/>
        </w:rPr>
        <w:t>-</w:t>
      </w:r>
      <w:r w:rsidR="09E31278" w:rsidRPr="76D349EA">
        <w:rPr>
          <w:u w:val="single"/>
        </w:rPr>
        <w:t xml:space="preserve"> Fundamentals of Physics</w:t>
      </w:r>
    </w:p>
    <w:p w14:paraId="2C29AB95" w14:textId="2B50E625" w:rsidR="70B69498" w:rsidRDefault="6F839BA0" w:rsidP="76D349EA">
      <w:pPr>
        <w:pStyle w:val="NoSpacing"/>
        <w:spacing w:line="240" w:lineRule="auto"/>
      </w:pPr>
      <w:r>
        <w:t>M,10a – 5p</w:t>
      </w:r>
    </w:p>
    <w:p w14:paraId="7F1DD4D2" w14:textId="12AB88B2" w:rsidR="70B69498" w:rsidRDefault="6F839BA0" w:rsidP="76D349EA">
      <w:pPr>
        <w:pStyle w:val="NoSpacing"/>
        <w:spacing w:line="240" w:lineRule="auto"/>
      </w:pPr>
      <w:r>
        <w:t>T,11:30a – 6p</w:t>
      </w:r>
    </w:p>
    <w:p w14:paraId="7366341C" w14:textId="76B47358" w:rsidR="70B69498" w:rsidRDefault="31CEAE6E" w:rsidP="76D349EA">
      <w:pPr>
        <w:pStyle w:val="NoSpacing"/>
        <w:spacing w:line="240" w:lineRule="auto"/>
      </w:pPr>
      <w:r>
        <w:t xml:space="preserve">W,11a – 6p </w:t>
      </w:r>
    </w:p>
    <w:p w14:paraId="3E0347E3" w14:textId="7A364B93" w:rsidR="70B69498" w:rsidRDefault="31CEAE6E" w:rsidP="76D349EA">
      <w:pPr>
        <w:pStyle w:val="NoSpacing"/>
        <w:spacing w:line="240" w:lineRule="auto"/>
      </w:pPr>
      <w:r>
        <w:t>Th,10a – 6p</w:t>
      </w:r>
    </w:p>
    <w:p w14:paraId="02E31351" w14:textId="63CF49B1" w:rsidR="70B69498" w:rsidRDefault="70B69498" w:rsidP="76D349EA">
      <w:pPr>
        <w:pStyle w:val="NoSpacing"/>
        <w:spacing w:line="240" w:lineRule="auto"/>
      </w:pPr>
    </w:p>
    <w:p w14:paraId="24098782" w14:textId="2F47FABE" w:rsidR="70B69498" w:rsidRDefault="70B69498" w:rsidP="76D349EA">
      <w:pPr>
        <w:pStyle w:val="NoSpacing"/>
        <w:spacing w:line="240" w:lineRule="auto"/>
      </w:pPr>
    </w:p>
    <w:p w14:paraId="1AFEEEDF" w14:textId="170C6318" w:rsidR="70B69498" w:rsidRDefault="473348E0" w:rsidP="76D349EA">
      <w:pPr>
        <w:pStyle w:val="NoSpacing"/>
        <w:rPr>
          <w:u w:val="single"/>
        </w:rPr>
      </w:pPr>
      <w:r w:rsidRPr="76D349EA">
        <w:rPr>
          <w:u w:val="single"/>
        </w:rPr>
        <w:t xml:space="preserve">Phys </w:t>
      </w:r>
      <w:r w:rsidR="1B651B31" w:rsidRPr="76D349EA">
        <w:rPr>
          <w:u w:val="single"/>
        </w:rPr>
        <w:t>201</w:t>
      </w:r>
      <w:r w:rsidRPr="76D349EA">
        <w:rPr>
          <w:u w:val="single"/>
        </w:rPr>
        <w:t>-</w:t>
      </w:r>
      <w:r w:rsidR="708B254F" w:rsidRPr="76D349EA">
        <w:rPr>
          <w:u w:val="single"/>
        </w:rPr>
        <w:t xml:space="preserve"> Mechanics and Waves</w:t>
      </w:r>
    </w:p>
    <w:p w14:paraId="75368783" w14:textId="27675952" w:rsidR="70B69498" w:rsidRDefault="5827DA01" w:rsidP="76D349EA">
      <w:pPr>
        <w:pStyle w:val="NoSpacing"/>
        <w:spacing w:line="240" w:lineRule="auto"/>
      </w:pPr>
      <w:r>
        <w:t>M-Th,10a – 6p</w:t>
      </w:r>
    </w:p>
    <w:p w14:paraId="258FBE09" w14:textId="636B4E65" w:rsidR="70B69498" w:rsidRDefault="5827DA01" w:rsidP="76D349EA">
      <w:pPr>
        <w:pStyle w:val="NoSpacing"/>
        <w:spacing w:line="240" w:lineRule="auto"/>
      </w:pPr>
      <w:r>
        <w:t>F,10a – 2p</w:t>
      </w:r>
    </w:p>
    <w:p w14:paraId="1C0228C7" w14:textId="49550809" w:rsidR="70B69498" w:rsidRDefault="70B69498" w:rsidP="76D349EA">
      <w:pPr>
        <w:pStyle w:val="NoSpacing"/>
        <w:spacing w:line="240" w:lineRule="auto"/>
      </w:pPr>
    </w:p>
    <w:p w14:paraId="1A3B2FF7" w14:textId="03A7D8C7" w:rsidR="70B69498" w:rsidRDefault="473348E0" w:rsidP="76D349EA">
      <w:pPr>
        <w:pStyle w:val="NoSpacing"/>
        <w:rPr>
          <w:u w:val="single"/>
        </w:rPr>
      </w:pPr>
      <w:r w:rsidRPr="76D349EA">
        <w:rPr>
          <w:u w:val="single"/>
        </w:rPr>
        <w:t xml:space="preserve">Phys </w:t>
      </w:r>
      <w:r w:rsidR="01660FAC" w:rsidRPr="76D349EA">
        <w:rPr>
          <w:u w:val="single"/>
        </w:rPr>
        <w:t>202</w:t>
      </w:r>
      <w:r w:rsidRPr="76D349EA">
        <w:rPr>
          <w:u w:val="single"/>
        </w:rPr>
        <w:t>-</w:t>
      </w:r>
      <w:r w:rsidR="4125B00F" w:rsidRPr="76D349EA">
        <w:rPr>
          <w:u w:val="single"/>
        </w:rPr>
        <w:t xml:space="preserve"> </w:t>
      </w:r>
      <w:r w:rsidR="6CA7ADCC" w:rsidRPr="76D349EA">
        <w:rPr>
          <w:u w:val="single"/>
        </w:rPr>
        <w:t xml:space="preserve">Electricity, Magnetism, and Heat </w:t>
      </w:r>
    </w:p>
    <w:p w14:paraId="3C198DF1" w14:textId="2B50E625" w:rsidR="70B69498" w:rsidRDefault="5099C09C" w:rsidP="76D349EA">
      <w:pPr>
        <w:pStyle w:val="NoSpacing"/>
        <w:spacing w:line="240" w:lineRule="auto"/>
      </w:pPr>
      <w:r>
        <w:t>M,10a – 5p</w:t>
      </w:r>
    </w:p>
    <w:p w14:paraId="624A1612" w14:textId="55003B86" w:rsidR="70B69498" w:rsidRDefault="5099C09C" w:rsidP="76D349EA">
      <w:pPr>
        <w:pStyle w:val="NoSpacing"/>
        <w:spacing w:line="240" w:lineRule="auto"/>
      </w:pPr>
      <w:r>
        <w:t xml:space="preserve">T,11:30a </w:t>
      </w:r>
      <w:r w:rsidR="3210ED85">
        <w:t>-</w:t>
      </w:r>
      <w:r>
        <w:t xml:space="preserve"> 6p</w:t>
      </w:r>
    </w:p>
    <w:p w14:paraId="344FDA7D" w14:textId="76B47358" w:rsidR="70B69498" w:rsidRDefault="5099C09C" w:rsidP="76D349EA">
      <w:pPr>
        <w:pStyle w:val="NoSpacing"/>
        <w:spacing w:line="240" w:lineRule="auto"/>
      </w:pPr>
      <w:r>
        <w:t xml:space="preserve">W,11a – 6p </w:t>
      </w:r>
    </w:p>
    <w:p w14:paraId="2D2A93AE" w14:textId="55CB92A8" w:rsidR="70B69498" w:rsidRDefault="5099C09C" w:rsidP="76D349EA">
      <w:pPr>
        <w:pStyle w:val="NoSpacing"/>
        <w:spacing w:line="240" w:lineRule="auto"/>
      </w:pPr>
      <w:r>
        <w:t>Th,10a – 6p</w:t>
      </w:r>
    </w:p>
    <w:p w14:paraId="72ED104F" w14:textId="30E9A4B7" w:rsidR="70B69498" w:rsidRDefault="70B69498" w:rsidP="76D349EA">
      <w:pPr>
        <w:pStyle w:val="NoSpacing"/>
        <w:spacing w:line="240" w:lineRule="auto"/>
      </w:pPr>
    </w:p>
    <w:p w14:paraId="21A63B77" w14:textId="24007A0B" w:rsidR="70B69498" w:rsidRDefault="473348E0" w:rsidP="76D349EA">
      <w:pPr>
        <w:pStyle w:val="NoSpacing"/>
        <w:rPr>
          <w:u w:val="single"/>
        </w:rPr>
      </w:pPr>
      <w:r w:rsidRPr="76D349EA">
        <w:rPr>
          <w:u w:val="single"/>
        </w:rPr>
        <w:t xml:space="preserve">Phys </w:t>
      </w:r>
      <w:r w:rsidR="0D5ED803" w:rsidRPr="76D349EA">
        <w:rPr>
          <w:u w:val="single"/>
        </w:rPr>
        <w:t>203</w:t>
      </w:r>
      <w:r w:rsidRPr="76D349EA">
        <w:rPr>
          <w:u w:val="single"/>
        </w:rPr>
        <w:t>-</w:t>
      </w:r>
      <w:r w:rsidR="5A3F17EC" w:rsidRPr="76D349EA">
        <w:rPr>
          <w:u w:val="single"/>
        </w:rPr>
        <w:t xml:space="preserve"> </w:t>
      </w:r>
      <w:r w:rsidR="04948D38" w:rsidRPr="76D349EA">
        <w:rPr>
          <w:u w:val="single"/>
        </w:rPr>
        <w:t>Light, Optics, and Modern Physics</w:t>
      </w:r>
    </w:p>
    <w:p w14:paraId="03C303AE" w14:textId="200A77D8" w:rsidR="70B69498" w:rsidRDefault="2A62F435" w:rsidP="76D349EA">
      <w:pPr>
        <w:pStyle w:val="NoSpacing"/>
        <w:spacing w:line="240" w:lineRule="auto"/>
      </w:pPr>
      <w:r>
        <w:t>M,10a – 3p</w:t>
      </w:r>
    </w:p>
    <w:p w14:paraId="4FA302D4" w14:textId="07C2E4A1" w:rsidR="70B69498" w:rsidRDefault="2A62F435" w:rsidP="76D349EA">
      <w:pPr>
        <w:pStyle w:val="NoSpacing"/>
        <w:spacing w:line="240" w:lineRule="auto"/>
      </w:pPr>
      <w:r>
        <w:t xml:space="preserve">T,11:30a – </w:t>
      </w:r>
      <w:r w:rsidR="19851C63">
        <w:t>5</w:t>
      </w:r>
      <w:r>
        <w:t>p</w:t>
      </w:r>
    </w:p>
    <w:p w14:paraId="5623F95A" w14:textId="4679A074" w:rsidR="70B69498" w:rsidRDefault="2A62F435" w:rsidP="76D349EA">
      <w:pPr>
        <w:pStyle w:val="NoSpacing"/>
        <w:spacing w:line="240" w:lineRule="auto"/>
      </w:pPr>
      <w:r>
        <w:t xml:space="preserve">W,11a – </w:t>
      </w:r>
      <w:r w:rsidR="547D971C">
        <w:t>4</w:t>
      </w:r>
      <w:r>
        <w:t xml:space="preserve">p </w:t>
      </w:r>
    </w:p>
    <w:p w14:paraId="7BFCB4DE" w14:textId="7468AE70" w:rsidR="70B69498" w:rsidRDefault="2A62F435" w:rsidP="76D349EA">
      <w:pPr>
        <w:pStyle w:val="NoSpacing"/>
        <w:spacing w:line="240" w:lineRule="auto"/>
      </w:pPr>
      <w:r>
        <w:t>Th,1</w:t>
      </w:r>
      <w:r w:rsidR="7AA40383">
        <w:t>2</w:t>
      </w:r>
      <w:r>
        <w:t xml:space="preserve">a – </w:t>
      </w:r>
      <w:r w:rsidR="230D9244">
        <w:t>5</w:t>
      </w:r>
      <w:r>
        <w:t>p</w:t>
      </w:r>
    </w:p>
    <w:p w14:paraId="25793045" w14:textId="56352A10" w:rsidR="70B69498" w:rsidRDefault="1D78FA58" w:rsidP="76D349EA">
      <w:pPr>
        <w:pStyle w:val="Heading1"/>
      </w:pPr>
      <w:r>
        <w:t>Stat C1000</w:t>
      </w:r>
    </w:p>
    <w:p w14:paraId="6D1DFD77" w14:textId="4868DCF8" w:rsidR="70B69498" w:rsidRDefault="6B4D7868" w:rsidP="76D349EA">
      <w:pPr>
        <w:pStyle w:val="NoSpacing"/>
        <w:rPr>
          <w:u w:val="single"/>
        </w:rPr>
      </w:pPr>
      <w:r w:rsidRPr="76D349EA">
        <w:rPr>
          <w:u w:val="single"/>
        </w:rPr>
        <w:t>Stat C1000-</w:t>
      </w:r>
    </w:p>
    <w:p w14:paraId="07B9E72A" w14:textId="27675952" w:rsidR="70B69498" w:rsidRDefault="6B4D7868" w:rsidP="76D349EA">
      <w:pPr>
        <w:pStyle w:val="NoSpacing"/>
        <w:spacing w:line="240" w:lineRule="auto"/>
      </w:pPr>
      <w:r>
        <w:t>M-Th,10a – 6p</w:t>
      </w:r>
    </w:p>
    <w:p w14:paraId="519F54FF" w14:textId="636B4E65" w:rsidR="70B69498" w:rsidRDefault="6B4D7868" w:rsidP="76D349EA">
      <w:pPr>
        <w:pStyle w:val="NoSpacing"/>
        <w:spacing w:line="240" w:lineRule="auto"/>
      </w:pPr>
      <w:r>
        <w:t>F,10a – 2p</w:t>
      </w:r>
    </w:p>
    <w:p w14:paraId="081052C8" w14:textId="38F5C67B" w:rsidR="70B69498" w:rsidRDefault="70B69498" w:rsidP="76D349EA">
      <w:pPr>
        <w:pStyle w:val="NoSpacing"/>
        <w:spacing w:line="240" w:lineRule="auto"/>
      </w:pPr>
    </w:p>
    <w:p w14:paraId="44B454F0" w14:textId="3B65B775" w:rsidR="70B69498" w:rsidRDefault="70B69498" w:rsidP="76D349EA">
      <w:pPr>
        <w:pStyle w:val="NoSpacing"/>
        <w:spacing w:line="240" w:lineRule="auto"/>
      </w:pPr>
    </w:p>
    <w:p w14:paraId="6B380CE3" w14:textId="377E0A4A" w:rsidR="70B69498" w:rsidRDefault="70B69498" w:rsidP="76D349EA">
      <w:pPr>
        <w:pStyle w:val="NoSpacing"/>
        <w:spacing w:line="240" w:lineRule="auto"/>
      </w:pPr>
    </w:p>
    <w:p w14:paraId="41C2687A" w14:textId="548208DC" w:rsidR="70B69498" w:rsidRDefault="70B69498" w:rsidP="76D349EA">
      <w:pPr>
        <w:pStyle w:val="NoSpacing"/>
        <w:spacing w:line="240" w:lineRule="auto"/>
      </w:pPr>
    </w:p>
    <w:p w14:paraId="0FDB0108" w14:textId="29F6C38F" w:rsidR="70B69498" w:rsidRDefault="70B69498" w:rsidP="76D349EA">
      <w:pPr>
        <w:pStyle w:val="NoSpacing"/>
        <w:spacing w:line="240" w:lineRule="auto"/>
      </w:pPr>
    </w:p>
    <w:p w14:paraId="586734B0" w14:textId="62AA687F" w:rsidR="70B69498" w:rsidRDefault="70B69498" w:rsidP="76D349EA">
      <w:pPr>
        <w:pStyle w:val="NoSpacing"/>
        <w:spacing w:line="240" w:lineRule="auto"/>
      </w:pPr>
    </w:p>
    <w:p w14:paraId="03284878" w14:textId="4D684FD2" w:rsidR="70B69498" w:rsidRDefault="70B69498" w:rsidP="76D349EA">
      <w:pPr>
        <w:pStyle w:val="NoSpacing"/>
        <w:spacing w:line="240" w:lineRule="auto"/>
      </w:pPr>
    </w:p>
    <w:p w14:paraId="5E5FC00B" w14:textId="34348B99" w:rsidR="70B69498" w:rsidRDefault="70B69498" w:rsidP="76D349EA">
      <w:pPr>
        <w:pStyle w:val="NoSpacing"/>
        <w:spacing w:line="240" w:lineRule="auto"/>
      </w:pPr>
    </w:p>
    <w:p w14:paraId="2CB50E67" w14:textId="2A1500B2" w:rsidR="70B69498" w:rsidRDefault="70B69498" w:rsidP="76D349EA">
      <w:pPr>
        <w:pStyle w:val="NoSpacing"/>
        <w:spacing w:line="240" w:lineRule="auto"/>
      </w:pPr>
    </w:p>
    <w:p w14:paraId="4643D756" w14:textId="741688F9" w:rsidR="70B69498" w:rsidRDefault="70B69498" w:rsidP="70B69498">
      <w:pPr>
        <w:pStyle w:val="NoSpacing"/>
        <w:spacing w:line="240" w:lineRule="auto"/>
      </w:pPr>
    </w:p>
    <w:p w14:paraId="4206ACA4" w14:textId="26234CFF" w:rsidR="70B69498" w:rsidRDefault="70B69498" w:rsidP="70B69498">
      <w:pPr>
        <w:pStyle w:val="NoSpacing"/>
        <w:spacing w:line="240" w:lineRule="auto"/>
      </w:pPr>
    </w:p>
    <w:p w14:paraId="2194D50C" w14:textId="7F13232E" w:rsidR="70B69498" w:rsidRDefault="70B69498" w:rsidP="70B69498">
      <w:pPr>
        <w:pStyle w:val="NoSpacing"/>
        <w:spacing w:line="240" w:lineRule="auto"/>
      </w:pPr>
    </w:p>
    <w:p w14:paraId="06949769" w14:textId="23393C4C" w:rsidR="70B69498" w:rsidRDefault="70B69498" w:rsidP="70B69498">
      <w:pPr>
        <w:pStyle w:val="NoSpacing"/>
        <w:spacing w:line="240" w:lineRule="auto"/>
      </w:pPr>
    </w:p>
    <w:p w14:paraId="10523BC3" w14:textId="6606A769" w:rsidR="70B69498" w:rsidRDefault="70B69498" w:rsidP="70B69498">
      <w:pPr>
        <w:pStyle w:val="NoSpacing"/>
        <w:spacing w:line="240" w:lineRule="auto"/>
      </w:pPr>
    </w:p>
    <w:p w14:paraId="15AF47F9" w14:textId="347FAC20" w:rsidR="70B69498" w:rsidRDefault="70B69498" w:rsidP="70B69498">
      <w:pPr>
        <w:pStyle w:val="NoSpacing"/>
        <w:spacing w:line="240" w:lineRule="auto"/>
      </w:pPr>
    </w:p>
    <w:p w14:paraId="60E95686" w14:textId="0BAC53C7" w:rsidR="70B69498" w:rsidRDefault="70B69498" w:rsidP="70B69498">
      <w:pPr>
        <w:pStyle w:val="NoSpacing"/>
        <w:spacing w:line="240" w:lineRule="auto"/>
      </w:pPr>
    </w:p>
    <w:p w14:paraId="5F3E323A" w14:textId="1BBA0E3E" w:rsidR="70B69498" w:rsidRDefault="70B69498" w:rsidP="70B69498">
      <w:pPr>
        <w:pStyle w:val="NoSpacing"/>
        <w:spacing w:line="240" w:lineRule="auto"/>
      </w:pPr>
    </w:p>
    <w:p w14:paraId="521B8C33" w14:textId="70A889B5" w:rsidR="70B69498" w:rsidRDefault="70B69498" w:rsidP="70B69498">
      <w:pPr>
        <w:pStyle w:val="NoSpacing"/>
        <w:spacing w:line="240" w:lineRule="auto"/>
      </w:pPr>
    </w:p>
    <w:p w14:paraId="0E0240E6" w14:textId="1BE1E664" w:rsidR="70B69498" w:rsidRDefault="70B69498" w:rsidP="70B69498">
      <w:pPr>
        <w:pStyle w:val="NoSpacing"/>
      </w:pPr>
    </w:p>
    <w:p w14:paraId="4FBB6FA0" w14:textId="44B6F018" w:rsidR="70B69498" w:rsidRDefault="70B69498" w:rsidP="70B69498">
      <w:pPr>
        <w:pStyle w:val="NoSpacing"/>
      </w:pPr>
    </w:p>
    <w:p w14:paraId="2DB39852" w14:textId="530D29DD" w:rsidR="70B69498" w:rsidRDefault="70B69498" w:rsidP="70B69498">
      <w:pPr>
        <w:pStyle w:val="NoSpacing"/>
      </w:pPr>
    </w:p>
    <w:p w14:paraId="4397B723" w14:textId="4DEF38DC" w:rsidR="70B69498" w:rsidRDefault="70B69498" w:rsidP="70B69498">
      <w:pPr>
        <w:pStyle w:val="NoSpacing"/>
      </w:pPr>
    </w:p>
    <w:p w14:paraId="0E043009" w14:textId="1C000179" w:rsidR="70B69498" w:rsidRDefault="70B69498" w:rsidP="70B69498">
      <w:pPr>
        <w:pStyle w:val="NoSpacing"/>
      </w:pPr>
    </w:p>
    <w:p w14:paraId="0CD9A102" w14:textId="546D8DE9" w:rsidR="70B69498" w:rsidRDefault="70B69498" w:rsidP="70B69498">
      <w:pPr>
        <w:pStyle w:val="NoSpacing"/>
      </w:pPr>
    </w:p>
    <w:sectPr w:rsidR="70B69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CE486"/>
    <w:rsid w:val="00177AEA"/>
    <w:rsid w:val="00182056"/>
    <w:rsid w:val="003AF820"/>
    <w:rsid w:val="004596BD"/>
    <w:rsid w:val="005507D6"/>
    <w:rsid w:val="00C67D93"/>
    <w:rsid w:val="0103CBB4"/>
    <w:rsid w:val="01660FAC"/>
    <w:rsid w:val="02187CFC"/>
    <w:rsid w:val="024602B6"/>
    <w:rsid w:val="02779A55"/>
    <w:rsid w:val="02881BCC"/>
    <w:rsid w:val="02F04A7E"/>
    <w:rsid w:val="037DEDE7"/>
    <w:rsid w:val="03894D5C"/>
    <w:rsid w:val="03B61C5C"/>
    <w:rsid w:val="04948D38"/>
    <w:rsid w:val="05601C69"/>
    <w:rsid w:val="066AF183"/>
    <w:rsid w:val="0683ADB3"/>
    <w:rsid w:val="06C4B268"/>
    <w:rsid w:val="06C97C0F"/>
    <w:rsid w:val="06D4477A"/>
    <w:rsid w:val="0702E986"/>
    <w:rsid w:val="070C4199"/>
    <w:rsid w:val="07124698"/>
    <w:rsid w:val="0773600D"/>
    <w:rsid w:val="08215440"/>
    <w:rsid w:val="08F589A3"/>
    <w:rsid w:val="0967CA48"/>
    <w:rsid w:val="09877516"/>
    <w:rsid w:val="09E31278"/>
    <w:rsid w:val="0A2BEE16"/>
    <w:rsid w:val="0AD30401"/>
    <w:rsid w:val="0B174F89"/>
    <w:rsid w:val="0B1ADC94"/>
    <w:rsid w:val="0BAD5188"/>
    <w:rsid w:val="0C746625"/>
    <w:rsid w:val="0CECDA2F"/>
    <w:rsid w:val="0D23C1DE"/>
    <w:rsid w:val="0D349679"/>
    <w:rsid w:val="0D5858EF"/>
    <w:rsid w:val="0D5ED803"/>
    <w:rsid w:val="0DBC566A"/>
    <w:rsid w:val="0DBD5734"/>
    <w:rsid w:val="0E07EC6A"/>
    <w:rsid w:val="0E999AAA"/>
    <w:rsid w:val="0F54B6EC"/>
    <w:rsid w:val="0F994AA4"/>
    <w:rsid w:val="0FCE537F"/>
    <w:rsid w:val="100EC4BF"/>
    <w:rsid w:val="10F16D89"/>
    <w:rsid w:val="111B8E90"/>
    <w:rsid w:val="12119293"/>
    <w:rsid w:val="123179F3"/>
    <w:rsid w:val="12492E20"/>
    <w:rsid w:val="130FB56C"/>
    <w:rsid w:val="1319AECC"/>
    <w:rsid w:val="134443E0"/>
    <w:rsid w:val="134CE9C6"/>
    <w:rsid w:val="13D76A82"/>
    <w:rsid w:val="13EC0657"/>
    <w:rsid w:val="144F4510"/>
    <w:rsid w:val="1480DB73"/>
    <w:rsid w:val="1599D7A5"/>
    <w:rsid w:val="1616536D"/>
    <w:rsid w:val="1634C79C"/>
    <w:rsid w:val="16385228"/>
    <w:rsid w:val="16532176"/>
    <w:rsid w:val="1842D8D1"/>
    <w:rsid w:val="192C42B1"/>
    <w:rsid w:val="19851C63"/>
    <w:rsid w:val="1A21CF89"/>
    <w:rsid w:val="1B651B31"/>
    <w:rsid w:val="1B699453"/>
    <w:rsid w:val="1C1A92C6"/>
    <w:rsid w:val="1D302102"/>
    <w:rsid w:val="1D78FA58"/>
    <w:rsid w:val="1DE9008E"/>
    <w:rsid w:val="1DF4724F"/>
    <w:rsid w:val="1E7815E7"/>
    <w:rsid w:val="1E968EA0"/>
    <w:rsid w:val="1ED84657"/>
    <w:rsid w:val="1FB17C5E"/>
    <w:rsid w:val="1FF9A871"/>
    <w:rsid w:val="200A59A0"/>
    <w:rsid w:val="20D4D5E4"/>
    <w:rsid w:val="20D6A5BA"/>
    <w:rsid w:val="210AA8A6"/>
    <w:rsid w:val="214CC0D9"/>
    <w:rsid w:val="2160754E"/>
    <w:rsid w:val="223D3091"/>
    <w:rsid w:val="227834C0"/>
    <w:rsid w:val="22A75C8E"/>
    <w:rsid w:val="2301E461"/>
    <w:rsid w:val="230D9244"/>
    <w:rsid w:val="236FE508"/>
    <w:rsid w:val="237198F8"/>
    <w:rsid w:val="2377AA4B"/>
    <w:rsid w:val="2386E1BC"/>
    <w:rsid w:val="24337E82"/>
    <w:rsid w:val="2436D36D"/>
    <w:rsid w:val="244F71F2"/>
    <w:rsid w:val="254216F1"/>
    <w:rsid w:val="256BC716"/>
    <w:rsid w:val="26705770"/>
    <w:rsid w:val="2686C8CB"/>
    <w:rsid w:val="2693FAFD"/>
    <w:rsid w:val="26DCB6CB"/>
    <w:rsid w:val="27E96C8A"/>
    <w:rsid w:val="28503BA5"/>
    <w:rsid w:val="28BBEED5"/>
    <w:rsid w:val="29000B98"/>
    <w:rsid w:val="294140B4"/>
    <w:rsid w:val="2975D6DF"/>
    <w:rsid w:val="297A19A9"/>
    <w:rsid w:val="2A522A22"/>
    <w:rsid w:val="2A54C061"/>
    <w:rsid w:val="2A62F435"/>
    <w:rsid w:val="2AC34CC5"/>
    <w:rsid w:val="2AF8C503"/>
    <w:rsid w:val="2AFE8990"/>
    <w:rsid w:val="2AFFE302"/>
    <w:rsid w:val="2B188A99"/>
    <w:rsid w:val="2B68163E"/>
    <w:rsid w:val="2CC5025B"/>
    <w:rsid w:val="2D045D85"/>
    <w:rsid w:val="2D107125"/>
    <w:rsid w:val="2D8E4090"/>
    <w:rsid w:val="2D9CB0E3"/>
    <w:rsid w:val="2DFCFC5F"/>
    <w:rsid w:val="2EB7E5F2"/>
    <w:rsid w:val="2EF7A660"/>
    <w:rsid w:val="2F459E97"/>
    <w:rsid w:val="2F678875"/>
    <w:rsid w:val="2FCC7A4E"/>
    <w:rsid w:val="3056012D"/>
    <w:rsid w:val="3079824B"/>
    <w:rsid w:val="3142CFAD"/>
    <w:rsid w:val="318D766D"/>
    <w:rsid w:val="31A9D7B1"/>
    <w:rsid w:val="31CEAE6E"/>
    <w:rsid w:val="31FD23D2"/>
    <w:rsid w:val="3210ED85"/>
    <w:rsid w:val="322620D2"/>
    <w:rsid w:val="32644BCC"/>
    <w:rsid w:val="32AB998E"/>
    <w:rsid w:val="3354E926"/>
    <w:rsid w:val="337B017D"/>
    <w:rsid w:val="33C7F042"/>
    <w:rsid w:val="34CC9F77"/>
    <w:rsid w:val="34F1C54D"/>
    <w:rsid w:val="35210F48"/>
    <w:rsid w:val="3616E9DA"/>
    <w:rsid w:val="365EA47F"/>
    <w:rsid w:val="3666FC05"/>
    <w:rsid w:val="367E58FB"/>
    <w:rsid w:val="37052E80"/>
    <w:rsid w:val="37B5CB93"/>
    <w:rsid w:val="3834528B"/>
    <w:rsid w:val="38885AAD"/>
    <w:rsid w:val="38CBF04A"/>
    <w:rsid w:val="3A54E888"/>
    <w:rsid w:val="3A842FC4"/>
    <w:rsid w:val="3A8713F8"/>
    <w:rsid w:val="3AA8D64A"/>
    <w:rsid w:val="3CC6B073"/>
    <w:rsid w:val="3CD8C422"/>
    <w:rsid w:val="3D82ADEE"/>
    <w:rsid w:val="3D85E634"/>
    <w:rsid w:val="3DD5E73E"/>
    <w:rsid w:val="3DDAADF2"/>
    <w:rsid w:val="3DE0D8EF"/>
    <w:rsid w:val="3E8FCEC8"/>
    <w:rsid w:val="3F20413E"/>
    <w:rsid w:val="3F22CE2E"/>
    <w:rsid w:val="3F7FF7E7"/>
    <w:rsid w:val="3F8E769D"/>
    <w:rsid w:val="3FDB5CB0"/>
    <w:rsid w:val="3FF84669"/>
    <w:rsid w:val="4105F647"/>
    <w:rsid w:val="410976B5"/>
    <w:rsid w:val="4111B56C"/>
    <w:rsid w:val="4125B00F"/>
    <w:rsid w:val="41360457"/>
    <w:rsid w:val="4177167D"/>
    <w:rsid w:val="41793B06"/>
    <w:rsid w:val="417EB775"/>
    <w:rsid w:val="4215D2CA"/>
    <w:rsid w:val="42831F59"/>
    <w:rsid w:val="429F1B63"/>
    <w:rsid w:val="42A5275F"/>
    <w:rsid w:val="42C6C7B9"/>
    <w:rsid w:val="42D52BB9"/>
    <w:rsid w:val="4312A868"/>
    <w:rsid w:val="43C3B511"/>
    <w:rsid w:val="44DD3BA8"/>
    <w:rsid w:val="44E94802"/>
    <w:rsid w:val="459A886B"/>
    <w:rsid w:val="45B26BA2"/>
    <w:rsid w:val="46139328"/>
    <w:rsid w:val="46340D04"/>
    <w:rsid w:val="466DFDCF"/>
    <w:rsid w:val="46B1A582"/>
    <w:rsid w:val="473348E0"/>
    <w:rsid w:val="4740CA88"/>
    <w:rsid w:val="4776DE2B"/>
    <w:rsid w:val="478E2D00"/>
    <w:rsid w:val="490C8EDF"/>
    <w:rsid w:val="4931E082"/>
    <w:rsid w:val="4965236E"/>
    <w:rsid w:val="49816F96"/>
    <w:rsid w:val="4985838B"/>
    <w:rsid w:val="499D3833"/>
    <w:rsid w:val="49A5464A"/>
    <w:rsid w:val="49DAFABD"/>
    <w:rsid w:val="4A9574FF"/>
    <w:rsid w:val="4AC1685C"/>
    <w:rsid w:val="4ACAB7DC"/>
    <w:rsid w:val="4BF5595D"/>
    <w:rsid w:val="4C5726E3"/>
    <w:rsid w:val="4CC2D761"/>
    <w:rsid w:val="4CD68FCB"/>
    <w:rsid w:val="4CDD8352"/>
    <w:rsid w:val="4D22D171"/>
    <w:rsid w:val="4D2400F3"/>
    <w:rsid w:val="4DC1A112"/>
    <w:rsid w:val="4DC41AB0"/>
    <w:rsid w:val="4E48A531"/>
    <w:rsid w:val="4E5879A7"/>
    <w:rsid w:val="4E5C1507"/>
    <w:rsid w:val="4E6722B5"/>
    <w:rsid w:val="4EA8E425"/>
    <w:rsid w:val="4F74F19C"/>
    <w:rsid w:val="4F8BBD5F"/>
    <w:rsid w:val="4FDFC6C9"/>
    <w:rsid w:val="4FEC4A66"/>
    <w:rsid w:val="501EC561"/>
    <w:rsid w:val="506FF526"/>
    <w:rsid w:val="5099C09C"/>
    <w:rsid w:val="50AE34CB"/>
    <w:rsid w:val="50F7C1FA"/>
    <w:rsid w:val="511BDAF9"/>
    <w:rsid w:val="513C9BC2"/>
    <w:rsid w:val="51A2C321"/>
    <w:rsid w:val="51A97138"/>
    <w:rsid w:val="520ED0B4"/>
    <w:rsid w:val="52479B1F"/>
    <w:rsid w:val="529F7BC1"/>
    <w:rsid w:val="53193578"/>
    <w:rsid w:val="5420BAB9"/>
    <w:rsid w:val="547D971C"/>
    <w:rsid w:val="555D7DA6"/>
    <w:rsid w:val="55671441"/>
    <w:rsid w:val="5581D913"/>
    <w:rsid w:val="55DD2AA9"/>
    <w:rsid w:val="56364169"/>
    <w:rsid w:val="564F4730"/>
    <w:rsid w:val="579A0E5B"/>
    <w:rsid w:val="57C1B8EE"/>
    <w:rsid w:val="57C6D6A1"/>
    <w:rsid w:val="5827DA01"/>
    <w:rsid w:val="58795999"/>
    <w:rsid w:val="5895ADED"/>
    <w:rsid w:val="58BC7D1F"/>
    <w:rsid w:val="594D973B"/>
    <w:rsid w:val="5A3F17EC"/>
    <w:rsid w:val="5A7B898A"/>
    <w:rsid w:val="5AEE32FD"/>
    <w:rsid w:val="5B46C478"/>
    <w:rsid w:val="5C406347"/>
    <w:rsid w:val="5C877B37"/>
    <w:rsid w:val="5CA53C03"/>
    <w:rsid w:val="5D1D6F17"/>
    <w:rsid w:val="5DCD29B2"/>
    <w:rsid w:val="5E588A68"/>
    <w:rsid w:val="5E6260EC"/>
    <w:rsid w:val="5EE9B5D9"/>
    <w:rsid w:val="5F73C395"/>
    <w:rsid w:val="5F8229C7"/>
    <w:rsid w:val="5FB7B1C5"/>
    <w:rsid w:val="5FDA3A1C"/>
    <w:rsid w:val="60711945"/>
    <w:rsid w:val="60B619F5"/>
    <w:rsid w:val="60E03FCD"/>
    <w:rsid w:val="612AEEDB"/>
    <w:rsid w:val="61604648"/>
    <w:rsid w:val="6161F5EC"/>
    <w:rsid w:val="61A97C46"/>
    <w:rsid w:val="6250516D"/>
    <w:rsid w:val="6286BE6E"/>
    <w:rsid w:val="6347E70D"/>
    <w:rsid w:val="638F2824"/>
    <w:rsid w:val="63B83882"/>
    <w:rsid w:val="645ED431"/>
    <w:rsid w:val="64A1B165"/>
    <w:rsid w:val="6530FE8B"/>
    <w:rsid w:val="659B8958"/>
    <w:rsid w:val="65EF8B7F"/>
    <w:rsid w:val="669214ED"/>
    <w:rsid w:val="66929096"/>
    <w:rsid w:val="67E9C1C7"/>
    <w:rsid w:val="680ABE2D"/>
    <w:rsid w:val="69590D1E"/>
    <w:rsid w:val="69FEB1E5"/>
    <w:rsid w:val="6A9E2DB4"/>
    <w:rsid w:val="6AAB5763"/>
    <w:rsid w:val="6B4D7868"/>
    <w:rsid w:val="6B7AE4F1"/>
    <w:rsid w:val="6B9752FB"/>
    <w:rsid w:val="6BE2919A"/>
    <w:rsid w:val="6C13E57E"/>
    <w:rsid w:val="6CA7ADCC"/>
    <w:rsid w:val="6CE5EB0E"/>
    <w:rsid w:val="6D49EE18"/>
    <w:rsid w:val="6DA442C8"/>
    <w:rsid w:val="6DD7509C"/>
    <w:rsid w:val="6DDF5427"/>
    <w:rsid w:val="6E1551F8"/>
    <w:rsid w:val="6EC37DA3"/>
    <w:rsid w:val="6F158E74"/>
    <w:rsid w:val="6F5A7014"/>
    <w:rsid w:val="6F839BA0"/>
    <w:rsid w:val="6FD3F753"/>
    <w:rsid w:val="6FFC7333"/>
    <w:rsid w:val="7017EAF5"/>
    <w:rsid w:val="7056E089"/>
    <w:rsid w:val="705F62E1"/>
    <w:rsid w:val="708B0403"/>
    <w:rsid w:val="708B254F"/>
    <w:rsid w:val="70B69498"/>
    <w:rsid w:val="7132C4A5"/>
    <w:rsid w:val="71AC111D"/>
    <w:rsid w:val="71D5BEA5"/>
    <w:rsid w:val="73DF44CD"/>
    <w:rsid w:val="74711140"/>
    <w:rsid w:val="7475208A"/>
    <w:rsid w:val="752CE486"/>
    <w:rsid w:val="754F0073"/>
    <w:rsid w:val="75DC279A"/>
    <w:rsid w:val="76D349EA"/>
    <w:rsid w:val="77780D21"/>
    <w:rsid w:val="77A3916C"/>
    <w:rsid w:val="79725FA0"/>
    <w:rsid w:val="79A9C244"/>
    <w:rsid w:val="79C6FB6E"/>
    <w:rsid w:val="7A1D0AA7"/>
    <w:rsid w:val="7A4D7664"/>
    <w:rsid w:val="7AA40383"/>
    <w:rsid w:val="7AF50FA3"/>
    <w:rsid w:val="7B486FCF"/>
    <w:rsid w:val="7BB12B83"/>
    <w:rsid w:val="7C13A8EA"/>
    <w:rsid w:val="7C5C8CB4"/>
    <w:rsid w:val="7D94108B"/>
    <w:rsid w:val="7DAFDB15"/>
    <w:rsid w:val="7DBD89DA"/>
    <w:rsid w:val="7DC48CF6"/>
    <w:rsid w:val="7E6F94C8"/>
    <w:rsid w:val="7EB01DC0"/>
    <w:rsid w:val="7F1791C8"/>
    <w:rsid w:val="7F2B5A07"/>
    <w:rsid w:val="7F329ACC"/>
    <w:rsid w:val="7FCC6ADA"/>
    <w:rsid w:val="7FE7F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E486"/>
  <w15:chartTrackingRefBased/>
  <w15:docId w15:val="{A91D4282-F597-4450-B1DE-08ED29CC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0B69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70B6949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NoSpacing">
    <w:name w:val="No Spacing"/>
    <w:uiPriority w:val="1"/>
    <w:qFormat/>
    <w:rsid w:val="70B6949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Bloomer</dc:creator>
  <cp:keywords/>
  <dc:description/>
  <cp:lastModifiedBy>Deanna Thompson</cp:lastModifiedBy>
  <cp:revision>2</cp:revision>
  <dcterms:created xsi:type="dcterms:W3CDTF">2026-02-27T21:34:00Z</dcterms:created>
  <dcterms:modified xsi:type="dcterms:W3CDTF">2026-03-09T19:28:00Z</dcterms:modified>
</cp:coreProperties>
</file>